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89F075C" w14:textId="77777777" w:rsidR="00260838" w:rsidRDefault="00000000">
      <w:r>
        <w:rPr>
          <w:noProof/>
        </w:rPr>
        <mc:AlternateContent>
          <mc:Choice Requires="wps">
            <w:drawing>
              <wp:anchor distT="114300" distB="114300" distL="114300" distR="114300" simplePos="0" relativeHeight="251658240" behindDoc="1" locked="0" layoutInCell="1" hidden="0" allowOverlap="1" wp14:anchorId="2B9E7453" wp14:editId="78E16599">
                <wp:simplePos x="0" y="0"/>
                <wp:positionH relativeFrom="column">
                  <wp:posOffset>19051</wp:posOffset>
                </wp:positionH>
                <wp:positionV relativeFrom="paragraph">
                  <wp:posOffset>114300</wp:posOffset>
                </wp:positionV>
                <wp:extent cx="5943600" cy="195580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-39475" y="214300"/>
                          <a:ext cx="7542300" cy="2456400"/>
                        </a:xfrm>
                        <a:prstGeom prst="rect">
                          <a:avLst/>
                        </a:prstGeom>
                        <a:solidFill>
                          <a:srgbClr val="F4D038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6C7621" w14:textId="77777777" w:rsidR="00260838" w:rsidRDefault="00260838">
                            <w:pPr>
                              <w:spacing w:line="240" w:lineRule="auto"/>
                              <w:jc w:val="center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9E7453" id="Rectangle 1" o:spid="_x0000_s1026" style="position:absolute;margin-left:1.5pt;margin-top:9pt;width:468pt;height:154pt;z-index:-251658240;visibility:visible;mso-wrap-style:square;mso-wrap-distance-left:9pt;mso-wrap-distance-top:9pt;mso-wrap-distance-right:9pt;mso-wrap-distance-bottom:9pt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" fillcolor="#f4d038" stroked="f">
                <v:textbox inset="2.53958mm,2.53958mm,2.53958mm,2.53958mm">
                  <w:txbxContent>
                    <w:p w14:paraId="396C7621" w14:textId="77777777" w:rsidR="00260838" w:rsidRDefault="00260838">
                      <w:pPr>
                        <w:spacing w:line="240" w:lineRule="auto"/>
                        <w:jc w:val="center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67EA34A1" w14:textId="77777777" w:rsidR="00260838" w:rsidRDefault="00260838"/>
    <w:p w14:paraId="1EF1E705" w14:textId="77777777" w:rsidR="00260838" w:rsidRDefault="00260838"/>
    <w:p w14:paraId="41387F30" w14:textId="77777777" w:rsidR="00260838" w:rsidRDefault="0000000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Mission 5:</w:t>
      </w:r>
    </w:p>
    <w:p w14:paraId="2F741C25" w14:textId="77777777" w:rsidR="00260838" w:rsidRDefault="00000000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  <w:r>
        <w:rPr>
          <w:rFonts w:ascii="Montserrat" w:eastAsia="Montserrat" w:hAnsi="Montserrat" w:cs="Montserrat"/>
          <w:b/>
          <w:sz w:val="60"/>
          <w:szCs w:val="60"/>
        </w:rPr>
        <w:t>Micro Musician</w:t>
      </w:r>
    </w:p>
    <w:p w14:paraId="14688AC4" w14:textId="77777777" w:rsidR="00260838" w:rsidRDefault="00260838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09A03415" w14:textId="77777777" w:rsidR="00260838" w:rsidRDefault="00260838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61FAC9EA" w14:textId="77777777" w:rsidR="00260838" w:rsidRDefault="00260838">
      <w:pPr>
        <w:jc w:val="center"/>
        <w:rPr>
          <w:rFonts w:ascii="Montserrat" w:eastAsia="Montserrat" w:hAnsi="Montserrat" w:cs="Montserrat"/>
          <w:b/>
          <w:sz w:val="60"/>
          <w:szCs w:val="60"/>
        </w:rPr>
      </w:pPr>
    </w:p>
    <w:p w14:paraId="6D21105D" w14:textId="77777777" w:rsidR="00260838" w:rsidRDefault="00000000">
      <w:pPr>
        <w:jc w:val="center"/>
        <w:rPr>
          <w:rFonts w:ascii="Montserrat" w:eastAsia="Montserrat" w:hAnsi="Montserrat" w:cs="Montserrat"/>
          <w:b/>
          <w:color w:val="4EB748"/>
          <w:sz w:val="60"/>
          <w:szCs w:val="60"/>
        </w:rPr>
      </w:pPr>
      <w:r>
        <w:rPr>
          <w:rFonts w:ascii="Montserrat" w:eastAsia="Montserrat" w:hAnsi="Montserrat" w:cs="Montserrat"/>
          <w:b/>
          <w:color w:val="4EB748"/>
          <w:sz w:val="60"/>
          <w:szCs w:val="60"/>
        </w:rPr>
        <w:t>Student Workbook</w:t>
      </w:r>
    </w:p>
    <w:p w14:paraId="287DB161" w14:textId="77777777" w:rsidR="00260838" w:rsidRDefault="00260838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790A97CC" w14:textId="77777777" w:rsidR="00260838" w:rsidRDefault="00260838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266E6AD7" w14:textId="77777777" w:rsidR="00260838" w:rsidRDefault="00260838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75058C26" w14:textId="77777777" w:rsidR="00260838" w:rsidRDefault="00260838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6C595A0E" w14:textId="77777777" w:rsidR="00260838" w:rsidRDefault="00260838">
      <w:pPr>
        <w:jc w:val="center"/>
        <w:rPr>
          <w:rFonts w:ascii="Montserrat" w:eastAsia="Montserrat" w:hAnsi="Montserrat" w:cs="Montserrat"/>
          <w:sz w:val="60"/>
          <w:szCs w:val="60"/>
        </w:rPr>
      </w:pPr>
    </w:p>
    <w:p w14:paraId="3AE0AA8C" w14:textId="77777777" w:rsidR="00260838" w:rsidRDefault="00000000">
      <w:pPr>
        <w:jc w:val="center"/>
        <w:rPr>
          <w:rFonts w:ascii="Montserrat" w:eastAsia="Montserrat" w:hAnsi="Montserrat" w:cs="Montserrat"/>
          <w:sz w:val="60"/>
          <w:szCs w:val="60"/>
        </w:rPr>
      </w:pPr>
      <w:r>
        <w:rPr>
          <w:rFonts w:ascii="Montserrat" w:eastAsia="Montserrat" w:hAnsi="Montserrat" w:cs="Montserrat"/>
          <w:noProof/>
          <w:sz w:val="60"/>
          <w:szCs w:val="60"/>
        </w:rPr>
        <w:drawing>
          <wp:inline distT="114300" distB="114300" distL="114300" distR="114300" wp14:anchorId="7A03896D" wp14:editId="74BC1BB2">
            <wp:extent cx="3895725" cy="600075"/>
            <wp:effectExtent l="0" t="0" r="0" b="0"/>
            <wp:docPr id="24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600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7FB8038" w14:textId="77777777" w:rsidR="00260838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noProof/>
          <w:color w:val="4EB748"/>
          <w:sz w:val="36"/>
          <w:szCs w:val="36"/>
        </w:rPr>
        <w:lastRenderedPageBreak/>
        <w:drawing>
          <wp:inline distT="114300" distB="114300" distL="114300" distR="114300" wp14:anchorId="6F7F7AAA" wp14:editId="0891C778">
            <wp:extent cx="5591175" cy="1095375"/>
            <wp:effectExtent l="0" t="0" r="0" b="0"/>
            <wp:docPr id="5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91175" cy="10953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672C97F" w14:textId="77777777" w:rsidR="00260838" w:rsidRDefault="00260838">
      <w:pPr>
        <w:rPr>
          <w:rFonts w:ascii="Montserrat" w:eastAsia="Montserrat" w:hAnsi="Montserrat" w:cs="Montserrat"/>
          <w:b/>
          <w:sz w:val="28"/>
          <w:szCs w:val="28"/>
        </w:rPr>
      </w:pPr>
    </w:p>
    <w:p w14:paraId="5CA8EF37" w14:textId="77777777" w:rsidR="00260838" w:rsidRDefault="00000000">
      <w:pPr>
        <w:rPr>
          <w:rFonts w:ascii="Montserrat" w:eastAsia="Montserrat" w:hAnsi="Montserrat" w:cs="Montserrat"/>
          <w:b/>
          <w:sz w:val="36"/>
          <w:szCs w:val="36"/>
        </w:rPr>
      </w:pPr>
      <w:r>
        <w:rPr>
          <w:rFonts w:ascii="Montserrat" w:eastAsia="Montserrat" w:hAnsi="Montserrat" w:cs="Montserrat"/>
          <w:b/>
          <w:sz w:val="36"/>
          <w:szCs w:val="36"/>
        </w:rPr>
        <w:t>How about some music?</w:t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5B9DF5DF" wp14:editId="55EE5D74">
            <wp:simplePos x="0" y="0"/>
            <wp:positionH relativeFrom="column">
              <wp:posOffset>4286250</wp:posOffset>
            </wp:positionH>
            <wp:positionV relativeFrom="paragraph">
              <wp:posOffset>400050</wp:posOffset>
            </wp:positionV>
            <wp:extent cx="1871570" cy="3363090"/>
            <wp:effectExtent l="0" t="0" r="0" b="0"/>
            <wp:wrapSquare wrapText="bothSides" distT="114300" distB="114300" distL="114300" distR="114300"/>
            <wp:docPr id="1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71570" cy="33630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7EE0844" w14:textId="77777777" w:rsidR="00260838" w:rsidRDefault="00260838">
      <w:pPr>
        <w:rPr>
          <w:rFonts w:ascii="Quattrocento Sans" w:eastAsia="Quattrocento Sans" w:hAnsi="Quattrocento Sans" w:cs="Quattrocento Sans"/>
          <w:sz w:val="28"/>
          <w:szCs w:val="28"/>
        </w:rPr>
      </w:pPr>
    </w:p>
    <w:p w14:paraId="61BFF922" w14:textId="77777777" w:rsidR="00260838" w:rsidRDefault="00000000">
      <w:pPr>
        <w:widowControl w:val="0"/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Computers and music go great together! This project brings together coding, electronics, and music. The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has a built-in speaker, and there are lots of built-in tunes to play, </w:t>
      </w:r>
    </w:p>
    <w:p w14:paraId="1CC584CA" w14:textId="77777777" w:rsidR="00260838" w:rsidRDefault="00260838">
      <w:pPr>
        <w:widowControl w:val="0"/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0840163" w14:textId="77777777" w:rsidR="00260838" w:rsidRDefault="00260838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43362229" w14:textId="77777777" w:rsidR="00260838" w:rsidRDefault="00260838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EC947A7" w14:textId="77777777" w:rsidR="00260838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Go to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Mission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5 Log and fill out the Pre-Mission preparation.</w:t>
      </w:r>
    </w:p>
    <w:p w14:paraId="5ACE9374" w14:textId="77777777" w:rsidR="00260838" w:rsidRDefault="00260838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41FBB56A" w14:textId="77777777" w:rsidR="00260838" w:rsidRDefault="00260838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706B690A" w14:textId="77777777" w:rsidR="00260838" w:rsidRDefault="00260838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3A9940D" w14:textId="77777777" w:rsidR="00260838" w:rsidRDefault="00000000">
      <w:p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hidden="0" allowOverlap="1" wp14:anchorId="34840521" wp14:editId="47C5A299">
            <wp:simplePos x="0" y="0"/>
            <wp:positionH relativeFrom="column">
              <wp:posOffset>-95249</wp:posOffset>
            </wp:positionH>
            <wp:positionV relativeFrom="paragraph">
              <wp:posOffset>224702</wp:posOffset>
            </wp:positionV>
            <wp:extent cx="5829300" cy="1131058"/>
            <wp:effectExtent l="0" t="0" r="0" b="0"/>
            <wp:wrapSquare wrapText="bothSides" distT="0" distB="0" distL="114300" distR="114300"/>
            <wp:docPr id="27" name="image2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9300" cy="113105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A19474" w14:textId="77777777" w:rsidR="00260838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00C92F43" w14:textId="77777777" w:rsidR="00260838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Mission 5: Micro Musician</w:t>
      </w:r>
    </w:p>
    <w:p w14:paraId="4126E067" w14:textId="77777777" w:rsidR="00260838" w:rsidRDefault="00000000">
      <w:pPr>
        <w:rPr>
          <w:rFonts w:ascii="Quattrocento Sans" w:eastAsia="Quattrocento Sans" w:hAnsi="Quattrocento Sans" w:cs="Quattrocento Sans"/>
          <w:sz w:val="28"/>
          <w:szCs w:val="28"/>
        </w:rPr>
      </w:pPr>
      <w:r>
        <w:rPr>
          <w:noProof/>
        </w:rPr>
        <w:drawing>
          <wp:anchor distT="57150" distB="57150" distL="57150" distR="57150" simplePos="0" relativeHeight="251661312" behindDoc="0" locked="0" layoutInCell="1" hidden="0" allowOverlap="1" wp14:anchorId="03FB98BC" wp14:editId="661F0CE8">
            <wp:simplePos x="0" y="0"/>
            <wp:positionH relativeFrom="column">
              <wp:posOffset>2895600</wp:posOffset>
            </wp:positionH>
            <wp:positionV relativeFrom="paragraph">
              <wp:posOffset>217028</wp:posOffset>
            </wp:positionV>
            <wp:extent cx="3048000" cy="1028700"/>
            <wp:effectExtent l="0" t="0" r="0" b="0"/>
            <wp:wrapSquare wrapText="bothSides" distT="57150" distB="57150" distL="57150" distR="57150"/>
            <wp:docPr id="31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B7B98B4" w14:textId="77777777" w:rsidR="00260838" w:rsidRDefault="00000000">
      <w:pPr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Musicians often use computers to help create music.</w:t>
      </w:r>
    </w:p>
    <w:p w14:paraId="1F9DE2B2" w14:textId="77777777" w:rsidR="00260838" w:rsidRDefault="00000000" w:rsidP="008A64DE">
      <w:pPr>
        <w:numPr>
          <w:ilvl w:val="0"/>
          <w:numId w:val="16"/>
        </w:numPr>
        <w:spacing w:before="22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Drum Machines</w:t>
      </w:r>
    </w:p>
    <w:p w14:paraId="070E8E13" w14:textId="77777777" w:rsidR="00260838" w:rsidRDefault="00000000" w:rsidP="008A64DE">
      <w:pPr>
        <w:numPr>
          <w:ilvl w:val="0"/>
          <w:numId w:val="16"/>
        </w:numPr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Keyboard synthesizers</w:t>
      </w:r>
    </w:p>
    <w:p w14:paraId="546D2659" w14:textId="77777777" w:rsidR="00260838" w:rsidRDefault="00000000" w:rsidP="008A64DE">
      <w:pPr>
        <w:numPr>
          <w:ilvl w:val="0"/>
          <w:numId w:val="16"/>
        </w:numPr>
        <w:spacing w:after="22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Recording and Mixing with Digital Audio Workstation (DAW) Software</w:t>
      </w:r>
    </w:p>
    <w:p w14:paraId="7A650E0D" w14:textId="77777777" w:rsidR="00260838" w:rsidRDefault="00260838">
      <w:pPr>
        <w:spacing w:after="160"/>
        <w:ind w:left="14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11D9143E" w14:textId="77777777" w:rsidR="00260838" w:rsidRDefault="00260838">
      <w:p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</w:p>
    <w:p w14:paraId="4FEA4A64" w14:textId="77777777" w:rsidR="00260838" w:rsidRDefault="00260838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6A34BD2F" w14:textId="77777777" w:rsidR="00260838" w:rsidRDefault="00260838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044AB2A2" w14:textId="77777777" w:rsidR="00260838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t>Mission 5: Get started</w:t>
      </w:r>
    </w:p>
    <w:p w14:paraId="40B39C4F" w14:textId="7C286469" w:rsidR="00260838" w:rsidRDefault="00000000">
      <w:pPr>
        <w:numPr>
          <w:ilvl w:val="0"/>
          <w:numId w:val="14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</w:t>
      </w:r>
      <w:hyperlink r:id="rId12" w:history="1">
        <w:r w:rsidR="008A64DE" w:rsidRPr="00CC28C9">
          <w:rPr>
            <w:rStyle w:val="Hyperlink"/>
            <w:rFonts w:ascii="Quattrocento Sans" w:eastAsia="Quattrocento Sans" w:hAnsi="Quattrocento Sans" w:cs="Quattrocento Sans"/>
            <w:sz w:val="32"/>
            <w:szCs w:val="32"/>
          </w:rPr>
          <w:t>https://make.firialabs.com/</w:t>
        </w:r>
      </w:hyperlink>
      <w:r>
        <w:rPr>
          <w:rFonts w:ascii="Quattrocento Sans" w:eastAsia="Quattrocento Sans" w:hAnsi="Quattrocento Sans" w:cs="Quattrocento Sans"/>
          <w:sz w:val="32"/>
          <w:szCs w:val="32"/>
        </w:rPr>
        <w:t xml:space="preserve"> and log in. </w:t>
      </w:r>
    </w:p>
    <w:p w14:paraId="45806A06" w14:textId="77777777" w:rsidR="00260838" w:rsidRDefault="00000000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503F0B5A" wp14:editId="1DA36B31">
            <wp:simplePos x="0" y="0"/>
            <wp:positionH relativeFrom="column">
              <wp:posOffset>1933575</wp:posOffset>
            </wp:positionH>
            <wp:positionV relativeFrom="paragraph">
              <wp:posOffset>142875</wp:posOffset>
            </wp:positionV>
            <wp:extent cx="495300" cy="514350"/>
            <wp:effectExtent l="0" t="0" r="0" b="0"/>
            <wp:wrapSquare wrapText="bothSides" distT="114300" distB="114300" distL="114300" distR="114300"/>
            <wp:docPr id="23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143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A705486" w14:textId="77777777" w:rsidR="00260838" w:rsidRDefault="00000000">
      <w:pPr>
        <w:numPr>
          <w:ilvl w:val="0"/>
          <w:numId w:val="14"/>
        </w:numPr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Mission 5 </w:t>
      </w:r>
    </w:p>
    <w:p w14:paraId="72678B8B" w14:textId="77777777" w:rsidR="00260838" w:rsidRDefault="00000000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14300" distB="114300" distL="114300" distR="114300" simplePos="0" relativeHeight="251663360" behindDoc="0" locked="0" layoutInCell="1" hidden="0" allowOverlap="1" wp14:anchorId="2153F512" wp14:editId="2CED64D8">
            <wp:simplePos x="0" y="0"/>
            <wp:positionH relativeFrom="column">
              <wp:posOffset>1066800</wp:posOffset>
            </wp:positionH>
            <wp:positionV relativeFrom="paragraph">
              <wp:posOffset>205829</wp:posOffset>
            </wp:positionV>
            <wp:extent cx="619125" cy="314325"/>
            <wp:effectExtent l="0" t="0" r="0" b="0"/>
            <wp:wrapSquare wrapText="bothSides" distT="114300" distB="114300" distL="114300" distR="114300"/>
            <wp:docPr id="36" name="image1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7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9125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9613ECC" w14:textId="77777777" w:rsidR="00260838" w:rsidRDefault="00000000">
      <w:pPr>
        <w:widowControl w:val="0"/>
        <w:numPr>
          <w:ilvl w:val="0"/>
          <w:numId w:val="14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Click  and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start Mission 5.</w:t>
      </w:r>
    </w:p>
    <w:p w14:paraId="72B2CFC7" w14:textId="77777777" w:rsidR="00260838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50DA03EC" w14:textId="77777777" w:rsidR="00260838" w:rsidRDefault="00000000">
      <w:p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#1: Sound Outputs</w:t>
      </w:r>
    </w:p>
    <w:p w14:paraId="56D54DAC" w14:textId="77777777" w:rsidR="00260838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There are two ways to listen to sound on </w:t>
      </w:r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 xml:space="preserve">the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>.</w:t>
      </w:r>
    </w:p>
    <w:p w14:paraId="5011B0A0" w14:textId="77777777" w:rsidR="00260838" w:rsidRDefault="00000000">
      <w:pPr>
        <w:widowControl w:val="0"/>
        <w:numPr>
          <w:ilvl w:val="0"/>
          <w:numId w:val="13"/>
        </w:numPr>
        <w:spacing w:before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Built-in speaker</w:t>
      </w:r>
    </w:p>
    <w:p w14:paraId="51B1CE9A" w14:textId="77777777" w:rsidR="00260838" w:rsidRDefault="00000000">
      <w:pPr>
        <w:widowControl w:val="0"/>
        <w:numPr>
          <w:ilvl w:val="0"/>
          <w:numId w:val="13"/>
        </w:numPr>
        <w:spacing w:after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Plug in headphones</w:t>
      </w:r>
    </w:p>
    <w:p w14:paraId="2D4FDA0A" w14:textId="77777777" w:rsidR="00260838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proofErr w:type="gramStart"/>
      <w:r>
        <w:rPr>
          <w:rFonts w:ascii="Quattrocento Sans" w:eastAsia="Quattrocento Sans" w:hAnsi="Quattrocento Sans" w:cs="Quattrocento Sans"/>
          <w:sz w:val="32"/>
          <w:szCs w:val="32"/>
        </w:rPr>
        <w:t xml:space="preserve">The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  <w:proofErr w:type="gramEnd"/>
      <w:r>
        <w:rPr>
          <w:rFonts w:ascii="Quattrocento Sans" w:eastAsia="Quattrocento Sans" w:hAnsi="Quattrocento Sans" w:cs="Quattrocento Sans"/>
          <w:sz w:val="32"/>
          <w:szCs w:val="32"/>
        </w:rPr>
        <w:t xml:space="preserve"> uses a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codec chip</w:t>
      </w:r>
      <w:r>
        <w:rPr>
          <w:rFonts w:ascii="Quattrocento Sans" w:eastAsia="Quattrocento Sans" w:hAnsi="Quattrocento Sans" w:cs="Quattrocento Sans"/>
          <w:sz w:val="32"/>
          <w:szCs w:val="32"/>
        </w:rPr>
        <w:t xml:space="preserve"> to change digital information into audio sound waves.</w:t>
      </w:r>
    </w:p>
    <w:p w14:paraId="6B6C8147" w14:textId="77777777" w:rsidR="00260838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sz w:val="32"/>
          <w:szCs w:val="32"/>
        </w:rPr>
        <w:drawing>
          <wp:inline distT="19050" distB="19050" distL="19050" distR="19050" wp14:anchorId="2A4279E1" wp14:editId="534A642F">
            <wp:extent cx="2574950" cy="2542650"/>
            <wp:effectExtent l="0" t="0" r="0" b="0"/>
            <wp:docPr id="10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t="2912" r="1671"/>
                    <a:stretch>
                      <a:fillRect/>
                    </a:stretch>
                  </pic:blipFill>
                  <pic:spPr>
                    <a:xfrm>
                      <a:off x="0" y="0"/>
                      <a:ext cx="2574950" cy="25426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CA88438" w14:textId="77777777" w:rsidR="00260838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With code you can:</w:t>
      </w:r>
    </w:p>
    <w:p w14:paraId="27E522E6" w14:textId="77777777" w:rsidR="00260838" w:rsidRDefault="00000000">
      <w:pPr>
        <w:widowControl w:val="0"/>
        <w:numPr>
          <w:ilvl w:val="0"/>
          <w:numId w:val="5"/>
        </w:numPr>
        <w:spacing w:before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Play sound files</w:t>
      </w:r>
    </w:p>
    <w:p w14:paraId="1C78A122" w14:textId="77777777" w:rsidR="00260838" w:rsidRDefault="00000000">
      <w:pPr>
        <w:widowControl w:val="0"/>
        <w:numPr>
          <w:ilvl w:val="0"/>
          <w:numId w:val="5"/>
        </w:numPr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Beep tones</w:t>
      </w:r>
    </w:p>
    <w:p w14:paraId="5ACA4514" w14:textId="77777777" w:rsidR="00260838" w:rsidRDefault="00000000">
      <w:pPr>
        <w:widowControl w:val="0"/>
        <w:numPr>
          <w:ilvl w:val="0"/>
          <w:numId w:val="5"/>
        </w:numPr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Control volume</w:t>
      </w:r>
    </w:p>
    <w:p w14:paraId="1CC90528" w14:textId="77777777" w:rsidR="00260838" w:rsidRDefault="00000000">
      <w:pPr>
        <w:widowControl w:val="0"/>
        <w:numPr>
          <w:ilvl w:val="0"/>
          <w:numId w:val="5"/>
        </w:numPr>
        <w:spacing w:after="220"/>
        <w:ind w:left="144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And more!</w:t>
      </w:r>
    </w:p>
    <w:p w14:paraId="66D790CB" w14:textId="77777777" w:rsidR="00260838" w:rsidRDefault="00260838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76DA9D99" w14:textId="77777777" w:rsidR="00260838" w:rsidRDefault="00260838">
      <w:pPr>
        <w:rPr>
          <w:rFonts w:ascii="Quattrocento Sans" w:eastAsia="Quattrocento Sans" w:hAnsi="Quattrocento Sans" w:cs="Quattrocento Sans"/>
          <w:sz w:val="32"/>
          <w:szCs w:val="32"/>
        </w:rPr>
      </w:pPr>
    </w:p>
    <w:p w14:paraId="3BDCFF54" w14:textId="77777777" w:rsidR="00260838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283C0006" w14:textId="77777777" w:rsidR="00260838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#1: Sound Outputs</w:t>
      </w:r>
    </w:p>
    <w:p w14:paraId="5C383688" w14:textId="77777777" w:rsidR="00260838" w:rsidRDefault="00000000">
      <w:pPr>
        <w:spacing w:after="16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  <w:r>
        <w:rPr>
          <w:noProof/>
        </w:rPr>
        <w:drawing>
          <wp:anchor distT="57150" distB="57150" distL="57150" distR="57150" simplePos="0" relativeHeight="251664384" behindDoc="0" locked="0" layoutInCell="1" hidden="0" allowOverlap="1" wp14:anchorId="67F248CC" wp14:editId="54DF9F43">
            <wp:simplePos x="0" y="0"/>
            <wp:positionH relativeFrom="column">
              <wp:posOffset>2647950</wp:posOffset>
            </wp:positionH>
            <wp:positionV relativeFrom="paragraph">
              <wp:posOffset>485775</wp:posOffset>
            </wp:positionV>
            <wp:extent cx="788370" cy="260081"/>
            <wp:effectExtent l="0" t="0" r="0" b="0"/>
            <wp:wrapSquare wrapText="bothSides" distT="57150" distB="57150" distL="57150" distR="57150"/>
            <wp:docPr id="32" name="image1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9.png"/>
                    <pic:cNvPicPr preferRelativeResize="0"/>
                  </pic:nvPicPr>
                  <pic:blipFill>
                    <a:blip r:embed="rId16"/>
                    <a:srcRect t="21905" b="13626"/>
                    <a:stretch>
                      <a:fillRect/>
                    </a:stretch>
                  </pic:blipFill>
                  <pic:spPr>
                    <a:xfrm>
                      <a:off x="0" y="0"/>
                      <a:ext cx="788370" cy="26008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57150" distB="57150" distL="57150" distR="57150" simplePos="0" relativeHeight="251665408" behindDoc="0" locked="0" layoutInCell="1" hidden="0" allowOverlap="1" wp14:anchorId="21EDAF6C" wp14:editId="366F9328">
            <wp:simplePos x="0" y="0"/>
            <wp:positionH relativeFrom="column">
              <wp:posOffset>1</wp:posOffset>
            </wp:positionH>
            <wp:positionV relativeFrom="paragraph">
              <wp:posOffset>136737</wp:posOffset>
            </wp:positionV>
            <wp:extent cx="1359025" cy="2427500"/>
            <wp:effectExtent l="0" t="0" r="0" b="0"/>
            <wp:wrapSquare wrapText="bothSides" distT="57150" distB="57150" distL="57150" distR="57150"/>
            <wp:docPr id="1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90E010" w14:textId="77777777" w:rsidR="00260838" w:rsidRDefault="00000000">
      <w:pPr>
        <w:widowControl w:val="0"/>
        <w:numPr>
          <w:ilvl w:val="0"/>
          <w:numId w:val="2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Click on                          to add it to your toolbox</w:t>
      </w:r>
    </w:p>
    <w:p w14:paraId="17F0ABCB" w14:textId="77777777" w:rsidR="00260838" w:rsidRDefault="00000000">
      <w:pPr>
        <w:widowControl w:val="0"/>
        <w:numPr>
          <w:ilvl w:val="0"/>
          <w:numId w:val="2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Scroll down in the toolbox until you find </w:t>
      </w:r>
      <w:r>
        <w:rPr>
          <w:noProof/>
        </w:rPr>
        <w:drawing>
          <wp:anchor distT="0" distB="0" distL="0" distR="0" simplePos="0" relativeHeight="251666432" behindDoc="0" locked="0" layoutInCell="1" hidden="0" allowOverlap="1" wp14:anchorId="716D45F6" wp14:editId="0821E5CE">
            <wp:simplePos x="0" y="0"/>
            <wp:positionH relativeFrom="column">
              <wp:posOffset>5505450</wp:posOffset>
            </wp:positionH>
            <wp:positionV relativeFrom="paragraph">
              <wp:posOffset>0</wp:posOffset>
            </wp:positionV>
            <wp:extent cx="755939" cy="257175"/>
            <wp:effectExtent l="0" t="0" r="0" b="0"/>
            <wp:wrapSquare wrapText="bothSides" distT="0" distB="0" distL="0" distR="0"/>
            <wp:docPr id="2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5939" cy="257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FB4678" w14:textId="77777777" w:rsidR="00260838" w:rsidRDefault="00000000">
      <w:pPr>
        <w:widowControl w:val="0"/>
        <w:numPr>
          <w:ilvl w:val="0"/>
          <w:numId w:val="2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Click on it and find the table with all the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built-in sounds </w:t>
      </w:r>
    </w:p>
    <w:p w14:paraId="70CB1426" w14:textId="77777777" w:rsidR="00260838" w:rsidRDefault="00000000">
      <w:pPr>
        <w:widowControl w:val="0"/>
        <w:numPr>
          <w:ilvl w:val="0"/>
          <w:numId w:val="2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In your Mission Log, write down the names of sounds that you want to try</w:t>
      </w:r>
      <w:r>
        <w:rPr>
          <w:noProof/>
        </w:rPr>
        <w:drawing>
          <wp:anchor distT="0" distB="0" distL="0" distR="0" simplePos="0" relativeHeight="251667456" behindDoc="0" locked="0" layoutInCell="1" hidden="0" allowOverlap="1" wp14:anchorId="1779D7FF" wp14:editId="3860020B">
            <wp:simplePos x="0" y="0"/>
            <wp:positionH relativeFrom="column">
              <wp:posOffset>1362075</wp:posOffset>
            </wp:positionH>
            <wp:positionV relativeFrom="paragraph">
              <wp:posOffset>624588</wp:posOffset>
            </wp:positionV>
            <wp:extent cx="4619625" cy="1533525"/>
            <wp:effectExtent l="0" t="0" r="0" b="0"/>
            <wp:wrapSquare wrapText="bothSides" distT="0" distB="0" distL="0" distR="0"/>
            <wp:docPr id="34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5335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39D0FC9A" w14:textId="77777777" w:rsidR="00260838" w:rsidRDefault="00260838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1777118" w14:textId="77777777" w:rsidR="00260838" w:rsidRDefault="00260838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7E3A74B1" w14:textId="77777777" w:rsidR="00260838" w:rsidRDefault="00260838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39B9560" w14:textId="77777777" w:rsidR="00260838" w:rsidRDefault="00260838">
      <w:pPr>
        <w:spacing w:after="160"/>
        <w:rPr>
          <w:rFonts w:ascii="Quattrocento Sans" w:eastAsia="Quattrocento Sans" w:hAnsi="Quattrocento Sans" w:cs="Quattrocento Sans"/>
          <w:sz w:val="32"/>
          <w:szCs w:val="32"/>
        </w:rPr>
      </w:pPr>
    </w:p>
    <w:p w14:paraId="22BE4D15" w14:textId="77777777" w:rsidR="00260838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#1: Sound Outputs</w:t>
      </w:r>
    </w:p>
    <w:p w14:paraId="05F568D6" w14:textId="34A11AB0" w:rsidR="00260838" w:rsidRDefault="00000000" w:rsidP="008A64DE">
      <w:pPr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noProof/>
        </w:rPr>
        <w:drawing>
          <wp:anchor distT="57150" distB="57150" distL="57150" distR="57150" simplePos="0" relativeHeight="251668480" behindDoc="0" locked="0" layoutInCell="1" hidden="0" allowOverlap="1" wp14:anchorId="563B2082" wp14:editId="46D94352">
            <wp:simplePos x="0" y="0"/>
            <wp:positionH relativeFrom="column">
              <wp:posOffset>-3175</wp:posOffset>
            </wp:positionH>
            <wp:positionV relativeFrom="paragraph">
              <wp:posOffset>87630</wp:posOffset>
            </wp:positionV>
            <wp:extent cx="1359025" cy="2427500"/>
            <wp:effectExtent l="0" t="0" r="0" b="0"/>
            <wp:wrapSquare wrapText="bothSides" distT="57150" distB="57150" distL="57150" distR="5715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9025" cy="2427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32C37B3C" w14:textId="77777777" w:rsidR="00260838" w:rsidRDefault="00000000">
      <w:pPr>
        <w:spacing w:after="160"/>
        <w:rPr>
          <w:rFonts w:ascii="Quattrocento Sans" w:eastAsia="Quattrocento Sans" w:hAnsi="Quattrocento Sans" w:cs="Quattrocento Sans"/>
          <w:color w:val="1E1E1E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>Find the speaker and headphone jack.</w:t>
      </w:r>
    </w:p>
    <w:p w14:paraId="105B8E0F" w14:textId="77777777" w:rsidR="00260838" w:rsidRDefault="00000000">
      <w:pPr>
        <w:widowControl w:val="0"/>
        <w:spacing w:after="2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  <w:t>DO THIS:</w:t>
      </w:r>
    </w:p>
    <w:p w14:paraId="23658016" w14:textId="77777777" w:rsidR="00260838" w:rsidRDefault="00000000" w:rsidP="008A64DE">
      <w:pPr>
        <w:widowControl w:val="0"/>
        <w:numPr>
          <w:ilvl w:val="0"/>
          <w:numId w:val="12"/>
        </w:numPr>
        <w:ind w:left="270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Close the instruction panel</w:t>
      </w:r>
    </w:p>
    <w:p w14:paraId="07EF8D09" w14:textId="20A1EAD8" w:rsidR="00260838" w:rsidRDefault="00000000" w:rsidP="008A64DE">
      <w:pPr>
        <w:widowControl w:val="0"/>
        <w:numPr>
          <w:ilvl w:val="0"/>
          <w:numId w:val="12"/>
        </w:numPr>
        <w:ind w:left="270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camera controls to rotate the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in the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scene</w:t>
      </w:r>
    </w:p>
    <w:p w14:paraId="0C0238DC" w14:textId="77777777" w:rsidR="00260838" w:rsidRDefault="00000000" w:rsidP="008A64DE">
      <w:pPr>
        <w:widowControl w:val="0"/>
        <w:numPr>
          <w:ilvl w:val="0"/>
          <w:numId w:val="12"/>
        </w:numPr>
        <w:ind w:left="270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Click on the speaker</w:t>
      </w:r>
    </w:p>
    <w:p w14:paraId="4C4C184D" w14:textId="77777777" w:rsidR="00260838" w:rsidRDefault="00000000" w:rsidP="008A64DE">
      <w:pPr>
        <w:widowControl w:val="0"/>
        <w:numPr>
          <w:ilvl w:val="0"/>
          <w:numId w:val="12"/>
        </w:numPr>
        <w:spacing w:after="240"/>
        <w:ind w:left="2700" w:hanging="18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Click on the headphone jack</w:t>
      </w:r>
    </w:p>
    <w:p w14:paraId="1E4D2DA6" w14:textId="77777777" w:rsidR="00260838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  <w:r>
        <w:rPr>
          <w:noProof/>
        </w:rPr>
        <w:drawing>
          <wp:anchor distT="19050" distB="19050" distL="19050" distR="19050" simplePos="0" relativeHeight="251669504" behindDoc="0" locked="0" layoutInCell="1" hidden="0" allowOverlap="1" wp14:anchorId="7FBA24D9" wp14:editId="2324A83F">
            <wp:simplePos x="0" y="0"/>
            <wp:positionH relativeFrom="column">
              <wp:posOffset>1771650</wp:posOffset>
            </wp:positionH>
            <wp:positionV relativeFrom="paragraph">
              <wp:posOffset>47625</wp:posOffset>
            </wp:positionV>
            <wp:extent cx="2662238" cy="2631754"/>
            <wp:effectExtent l="0" t="0" r="0" b="0"/>
            <wp:wrapSquare wrapText="bothSides" distT="19050" distB="19050" distL="19050" distR="19050"/>
            <wp:docPr id="21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15"/>
                    <a:srcRect t="2912" r="1671"/>
                    <a:stretch>
                      <a:fillRect/>
                    </a:stretch>
                  </pic:blipFill>
                  <pic:spPr>
                    <a:xfrm>
                      <a:off x="0" y="0"/>
                      <a:ext cx="2662238" cy="26317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1DCED75" w14:textId="77777777" w:rsidR="00260838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#2: Micro tunes</w:t>
      </w:r>
    </w:p>
    <w:p w14:paraId="638E652A" w14:textId="77777777" w:rsidR="00260838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Now it is time to write code to play some sounds.</w:t>
      </w:r>
    </w:p>
    <w:p w14:paraId="68CBD6EB" w14:textId="77777777" w:rsidR="00260838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Start by playing an mp3 file. </w:t>
      </w:r>
    </w:p>
    <w:p w14:paraId="6F00ED54" w14:textId="77777777" w:rsidR="00260838" w:rsidRDefault="00000000">
      <w:pPr>
        <w:widowControl w:val="0"/>
        <w:numPr>
          <w:ilvl w:val="0"/>
          <w:numId w:val="3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An mp3 is just an audio file in the mp3 format</w:t>
      </w:r>
    </w:p>
    <w:p w14:paraId="119DA84E" w14:textId="77777777" w:rsidR="00260838" w:rsidRDefault="00000000">
      <w:pPr>
        <w:widowControl w:val="0"/>
        <w:numPr>
          <w:ilvl w:val="0"/>
          <w:numId w:val="3"/>
        </w:numPr>
        <w:spacing w:after="240"/>
        <w:ind w:left="1440"/>
        <w:rPr>
          <w:rFonts w:ascii="Quattrocento Sans" w:eastAsia="Quattrocento Sans" w:hAnsi="Quattrocento Sans" w:cs="Quattrocento Sans"/>
          <w:b/>
          <w:color w:val="38761D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 xml:space="preserve">The </w:t>
      </w:r>
      <w:proofErr w:type="spellStart"/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 xml:space="preserve"> has a few sample mp3 files already loaded</w:t>
      </w:r>
    </w:p>
    <w:p w14:paraId="684E6451" w14:textId="77777777" w:rsidR="00260838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1E1E1E"/>
          <w:sz w:val="32"/>
          <w:szCs w:val="32"/>
        </w:rPr>
        <w:t>Here is an example:</w:t>
      </w:r>
    </w:p>
    <w:p w14:paraId="226B692B" w14:textId="77777777" w:rsidR="00260838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noProof/>
          <w:color w:val="0000FF"/>
          <w:sz w:val="32"/>
          <w:szCs w:val="32"/>
        </w:rPr>
        <w:drawing>
          <wp:inline distT="19050" distB="19050" distL="19050" distR="19050" wp14:anchorId="505745D6" wp14:editId="3F1F117D">
            <wp:extent cx="4397300" cy="987150"/>
            <wp:effectExtent l="0" t="0" r="0" b="0"/>
            <wp:docPr id="1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97300" cy="9871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DAE6620" w14:textId="77777777" w:rsidR="00260838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drawing>
          <wp:anchor distT="228600" distB="228600" distL="228600" distR="228600" simplePos="0" relativeHeight="251670528" behindDoc="0" locked="0" layoutInCell="1" hidden="0" allowOverlap="1" wp14:anchorId="25EEADB9" wp14:editId="508B465B">
            <wp:simplePos x="0" y="0"/>
            <wp:positionH relativeFrom="column">
              <wp:posOffset>-219074</wp:posOffset>
            </wp:positionH>
            <wp:positionV relativeFrom="paragraph">
              <wp:posOffset>438150</wp:posOffset>
            </wp:positionV>
            <wp:extent cx="1415436" cy="2542197"/>
            <wp:effectExtent l="0" t="0" r="0" b="0"/>
            <wp:wrapSquare wrapText="bothSides" distT="228600" distB="228600" distL="228600" distR="228600"/>
            <wp:docPr id="14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6908262" w14:textId="77777777" w:rsidR="00260838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20E6E29D" w14:textId="77777777" w:rsidR="00260838" w:rsidRDefault="00000000" w:rsidP="008A64DE">
      <w:pPr>
        <w:widowControl w:val="0"/>
        <w:numPr>
          <w:ilvl w:val="0"/>
          <w:numId w:val="1"/>
        </w:numPr>
        <w:ind w:left="2790" w:hanging="270"/>
        <w:rPr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Create a new file called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Music1</w:t>
      </w:r>
    </w:p>
    <w:p w14:paraId="549061FF" w14:textId="77777777" w:rsidR="00260838" w:rsidRDefault="00000000" w:rsidP="008A64DE">
      <w:pPr>
        <w:widowControl w:val="0"/>
        <w:numPr>
          <w:ilvl w:val="0"/>
          <w:numId w:val="1"/>
        </w:numPr>
        <w:ind w:left="279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Type code to play an mp3 file </w:t>
      </w:r>
    </w:p>
    <w:p w14:paraId="420C5FFC" w14:textId="3F4DC024" w:rsidR="00260838" w:rsidRDefault="00000000" w:rsidP="008A64DE">
      <w:pPr>
        <w:widowControl w:val="0"/>
        <w:numPr>
          <w:ilvl w:val="0"/>
          <w:numId w:val="1"/>
        </w:numPr>
        <w:ind w:left="279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can use the one in the example, or pick a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file from the sounds </w:t>
      </w:r>
      <w:proofErr w:type="spellStart"/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your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are interested in</w:t>
      </w:r>
      <w:r w:rsidR="008A64DE"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trying</w:t>
      </w:r>
    </w:p>
    <w:p w14:paraId="6FCB130C" w14:textId="77777777" w:rsidR="00260838" w:rsidRDefault="00000000" w:rsidP="008A64DE">
      <w:pPr>
        <w:widowControl w:val="0"/>
        <w:numPr>
          <w:ilvl w:val="0"/>
          <w:numId w:val="1"/>
        </w:numPr>
        <w:spacing w:after="240"/>
        <w:ind w:left="279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code</w:t>
      </w:r>
    </w:p>
    <w:p w14:paraId="5CA69EA8" w14:textId="77777777" w:rsidR="00260838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0A16FB16" wp14:editId="2EAB2F4B">
            <wp:extent cx="4313775" cy="968400"/>
            <wp:effectExtent l="0" t="0" r="0" b="0"/>
            <wp:docPr id="11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13775" cy="968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0FB7171" w14:textId="77777777" w:rsidR="00260838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#3:  Clean codes</w:t>
      </w:r>
    </w:p>
    <w:p w14:paraId="093BD4FF" w14:textId="77777777" w:rsidR="00260838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Good code is easy to read by people.</w:t>
      </w:r>
    </w:p>
    <w:p w14:paraId="5766DF0D" w14:textId="77777777" w:rsidR="00260838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As your programs get longer, you can do a few things to keep them readable:</w:t>
      </w:r>
    </w:p>
    <w:p w14:paraId="2087DA34" w14:textId="77777777" w:rsidR="00260838" w:rsidRDefault="00000000">
      <w:pPr>
        <w:widowControl w:val="0"/>
        <w:numPr>
          <w:ilvl w:val="0"/>
          <w:numId w:val="17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Use blank lines to separate sections of code</w:t>
      </w:r>
    </w:p>
    <w:p w14:paraId="16CAC69F" w14:textId="77777777" w:rsidR="00260838" w:rsidRDefault="00000000">
      <w:pPr>
        <w:widowControl w:val="0"/>
        <w:numPr>
          <w:ilvl w:val="1"/>
          <w:numId w:val="17"/>
        </w:numPr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computer ignores blank lines</w:t>
      </w:r>
    </w:p>
    <w:p w14:paraId="7C329168" w14:textId="77777777" w:rsidR="00260838" w:rsidRDefault="00000000">
      <w:pPr>
        <w:widowControl w:val="0"/>
        <w:numPr>
          <w:ilvl w:val="0"/>
          <w:numId w:val="17"/>
        </w:numPr>
        <w:ind w:left="144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comments that explain what the code does</w:t>
      </w:r>
    </w:p>
    <w:p w14:paraId="3B014635" w14:textId="77777777" w:rsidR="00260838" w:rsidRDefault="00000000">
      <w:pPr>
        <w:widowControl w:val="0"/>
        <w:numPr>
          <w:ilvl w:val="1"/>
          <w:numId w:val="17"/>
        </w:numPr>
        <w:spacing w:after="240"/>
        <w:ind w:left="216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computer ignores comments</w:t>
      </w:r>
    </w:p>
    <w:p w14:paraId="3AEF29CF" w14:textId="77777777" w:rsidR="00260838" w:rsidRDefault="00260838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423B9C7" w14:textId="77777777" w:rsidR="00260838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71552" behindDoc="0" locked="0" layoutInCell="1" hidden="0" allowOverlap="1" wp14:anchorId="784221D7" wp14:editId="1C192DE4">
            <wp:simplePos x="0" y="0"/>
            <wp:positionH relativeFrom="column">
              <wp:posOffset>-323849</wp:posOffset>
            </wp:positionH>
            <wp:positionV relativeFrom="paragraph">
              <wp:posOffset>468467</wp:posOffset>
            </wp:positionV>
            <wp:extent cx="1415436" cy="2542197"/>
            <wp:effectExtent l="0" t="0" r="0" b="0"/>
            <wp:wrapSquare wrapText="bothSides" distT="228600" distB="228600" distL="228600" distR="228600"/>
            <wp:docPr id="8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99AB705" w14:textId="77777777" w:rsidR="00260838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6F6C2FB4" w14:textId="77777777" w:rsidR="00260838" w:rsidRDefault="00000000" w:rsidP="008A64DE">
      <w:pPr>
        <w:widowControl w:val="0"/>
        <w:numPr>
          <w:ilvl w:val="0"/>
          <w:numId w:val="7"/>
        </w:numPr>
        <w:ind w:left="261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a blank line to your code</w:t>
      </w:r>
    </w:p>
    <w:p w14:paraId="246EF405" w14:textId="77777777" w:rsidR="00260838" w:rsidRDefault="00000000" w:rsidP="008A64DE">
      <w:pPr>
        <w:widowControl w:val="0"/>
        <w:numPr>
          <w:ilvl w:val="0"/>
          <w:numId w:val="7"/>
        </w:numPr>
        <w:spacing w:after="240"/>
        <w:ind w:left="2610" w:hanging="27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code</w:t>
      </w:r>
    </w:p>
    <w:p w14:paraId="4F941F62" w14:textId="77777777" w:rsidR="00260838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0D02562E" wp14:editId="2DB0C7BA">
            <wp:extent cx="3878000" cy="1192225"/>
            <wp:effectExtent l="0" t="0" r="0" b="0"/>
            <wp:docPr id="1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878000" cy="1192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084DBF4" w14:textId="77777777" w:rsidR="00260838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br/>
      </w:r>
      <w:r>
        <w:rPr>
          <w:rFonts w:ascii="Montserrat" w:eastAsia="Montserrat" w:hAnsi="Montserrat" w:cs="Montserrat"/>
          <w:b/>
          <w:color w:val="4EB748"/>
          <w:sz w:val="36"/>
          <w:szCs w:val="36"/>
        </w:rPr>
        <w:tab/>
      </w:r>
      <w:r>
        <w:br w:type="page"/>
      </w:r>
    </w:p>
    <w:p w14:paraId="03F6E1F5" w14:textId="77777777" w:rsidR="00260838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#4: Once more, with feeling</w:t>
      </w:r>
    </w:p>
    <w:p w14:paraId="31471DF7" w14:textId="77777777" w:rsidR="00260838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You don’t want the screen to be blank when the sounds are playing.</w:t>
      </w:r>
    </w:p>
    <w:p w14:paraId="10556748" w14:textId="77777777" w:rsidR="00260838" w:rsidRPr="008A64DE" w:rsidRDefault="00000000" w:rsidP="008A64DE">
      <w:pPr>
        <w:pStyle w:val="ListParagraph"/>
        <w:widowControl w:val="0"/>
        <w:numPr>
          <w:ilvl w:val="0"/>
          <w:numId w:val="19"/>
        </w:numPr>
        <w:spacing w:before="220"/>
        <w:rPr>
          <w:color w:val="000000"/>
          <w:sz w:val="32"/>
          <w:szCs w:val="32"/>
        </w:rPr>
      </w:pPr>
      <w:r w:rsidRPr="008A64DE">
        <w:rPr>
          <w:rFonts w:ascii="Quattrocento Sans" w:eastAsia="Quattrocento Sans" w:hAnsi="Quattrocento Sans" w:cs="Quattrocento Sans"/>
          <w:sz w:val="32"/>
          <w:szCs w:val="32"/>
        </w:rPr>
        <w:t xml:space="preserve">You can use </w:t>
      </w:r>
      <w:proofErr w:type="spellStart"/>
      <w:proofErr w:type="gramStart"/>
      <w:r w:rsidRPr="008A64DE">
        <w:rPr>
          <w:rFonts w:ascii="Quattrocento Sans" w:eastAsia="Quattrocento Sans" w:hAnsi="Quattrocento Sans" w:cs="Quattrocento Sans"/>
          <w:b/>
          <w:sz w:val="32"/>
          <w:szCs w:val="32"/>
        </w:rPr>
        <w:t>display.show</w:t>
      </w:r>
      <w:proofErr w:type="spellEnd"/>
      <w:proofErr w:type="gramEnd"/>
      <w:r w:rsidRPr="008A64DE">
        <w:rPr>
          <w:rFonts w:ascii="Quattrocento Sans" w:eastAsia="Quattrocento Sans" w:hAnsi="Quattrocento Sans" w:cs="Quattrocento Sans"/>
          <w:b/>
          <w:sz w:val="32"/>
          <w:szCs w:val="32"/>
        </w:rPr>
        <w:t>()</w:t>
      </w:r>
      <w:r w:rsidRPr="008A64DE">
        <w:rPr>
          <w:rFonts w:ascii="Quattrocento Sans" w:eastAsia="Quattrocento Sans" w:hAnsi="Quattrocento Sans" w:cs="Quattrocento Sans"/>
          <w:sz w:val="32"/>
          <w:szCs w:val="32"/>
        </w:rPr>
        <w:t xml:space="preserve"> with an image </w:t>
      </w:r>
    </w:p>
    <w:p w14:paraId="3767E17A" w14:textId="77777777" w:rsidR="00260838" w:rsidRPr="008A64DE" w:rsidRDefault="00000000" w:rsidP="008A64DE">
      <w:pPr>
        <w:pStyle w:val="ListParagraph"/>
        <w:widowControl w:val="0"/>
        <w:numPr>
          <w:ilvl w:val="0"/>
          <w:numId w:val="19"/>
        </w:numPr>
        <w:spacing w:after="22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 w:rsidRPr="008A64DE">
        <w:rPr>
          <w:rFonts w:ascii="Quattrocento Sans" w:eastAsia="Quattrocento Sans" w:hAnsi="Quattrocento Sans" w:cs="Quattrocento Sans"/>
          <w:sz w:val="32"/>
          <w:szCs w:val="32"/>
        </w:rPr>
        <w:t>Use this statement BEFORE playing the mp3 file</w:t>
      </w:r>
    </w:p>
    <w:p w14:paraId="2741DCE0" w14:textId="77777777" w:rsidR="00260838" w:rsidRDefault="00000000">
      <w:pPr>
        <w:widowControl w:val="0"/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72576" behindDoc="0" locked="0" layoutInCell="1" hidden="0" allowOverlap="1" wp14:anchorId="71EAFA11" wp14:editId="5E8853A9">
            <wp:simplePos x="0" y="0"/>
            <wp:positionH relativeFrom="column">
              <wp:posOffset>-123824</wp:posOffset>
            </wp:positionH>
            <wp:positionV relativeFrom="paragraph">
              <wp:posOffset>444712</wp:posOffset>
            </wp:positionV>
            <wp:extent cx="1415436" cy="2542197"/>
            <wp:effectExtent l="0" t="0" r="0" b="0"/>
            <wp:wrapSquare wrapText="bothSides" distT="228600" distB="228600" distL="228600" distR="22860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15436" cy="254219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4C34D8D" w14:textId="77777777" w:rsidR="00260838" w:rsidRDefault="00000000">
      <w:pPr>
        <w:widowControl w:val="0"/>
        <w:spacing w:before="220" w:after="2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7382DB55" w14:textId="77777777" w:rsidR="00260838" w:rsidRDefault="00000000">
      <w:pPr>
        <w:widowControl w:val="0"/>
        <w:numPr>
          <w:ilvl w:val="0"/>
          <w:numId w:val="8"/>
        </w:numPr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Add </w:t>
      </w:r>
      <w:proofErr w:type="spellStart"/>
      <w:proofErr w:type="gram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display.show</w:t>
      </w:r>
      <w:proofErr w:type="spellEnd"/>
      <w:proofErr w:type="gram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(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pics.MUSIC</w:t>
      </w:r>
      <w:proofErr w:type="spell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)</w:t>
      </w:r>
    </w:p>
    <w:p w14:paraId="7E254629" w14:textId="77777777" w:rsidR="00260838" w:rsidRDefault="00000000">
      <w:pPr>
        <w:widowControl w:val="0"/>
        <w:numPr>
          <w:ilvl w:val="0"/>
          <w:numId w:val="8"/>
        </w:numPr>
        <w:rPr>
          <w:rFonts w:ascii="Calibri" w:eastAsia="Calibri" w:hAnsi="Calibri" w:cs="Calibri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Change the audio file to </w:t>
      </w:r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“sounds/</w:t>
      </w:r>
      <w:proofErr w:type="spellStart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africa</w:t>
      </w:r>
      <w:proofErr w:type="spellEnd"/>
      <w:r>
        <w:rPr>
          <w:rFonts w:ascii="Quattrocento Sans" w:eastAsia="Quattrocento Sans" w:hAnsi="Quattrocento Sans" w:cs="Quattrocento Sans"/>
          <w:b/>
          <w:color w:val="434343"/>
          <w:sz w:val="32"/>
          <w:szCs w:val="32"/>
        </w:rPr>
        <w:t>”</w:t>
      </w:r>
    </w:p>
    <w:p w14:paraId="77017D84" w14:textId="77777777" w:rsidR="00260838" w:rsidRDefault="00000000">
      <w:pPr>
        <w:widowControl w:val="0"/>
        <w:numPr>
          <w:ilvl w:val="0"/>
          <w:numId w:val="8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your code</w:t>
      </w:r>
    </w:p>
    <w:p w14:paraId="0F391D14" w14:textId="77777777" w:rsidR="00260838" w:rsidRDefault="00000000">
      <w:pPr>
        <w:widowControl w:val="0"/>
        <w:numPr>
          <w:ilvl w:val="0"/>
          <w:numId w:val="8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Answer the question on the Mission Log</w:t>
      </w:r>
    </w:p>
    <w:p w14:paraId="1D1D3FF1" w14:textId="77777777" w:rsidR="00260838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noProof/>
          <w:color w:val="4EB748"/>
          <w:sz w:val="36"/>
          <w:szCs w:val="36"/>
        </w:rPr>
        <w:drawing>
          <wp:inline distT="19050" distB="19050" distL="19050" distR="19050" wp14:anchorId="2EFE7368" wp14:editId="729E1DAB">
            <wp:extent cx="3617675" cy="1623175"/>
            <wp:effectExtent l="0" t="0" r="0" b="0"/>
            <wp:docPr id="19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17675" cy="16231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9050" distB="19050" distL="19050" distR="19050" simplePos="0" relativeHeight="251673600" behindDoc="0" locked="0" layoutInCell="1" hidden="0" allowOverlap="1" wp14:anchorId="36E50E80" wp14:editId="0C6A1534">
            <wp:simplePos x="0" y="0"/>
            <wp:positionH relativeFrom="column">
              <wp:posOffset>1524000</wp:posOffset>
            </wp:positionH>
            <wp:positionV relativeFrom="paragraph">
              <wp:posOffset>1781175</wp:posOffset>
            </wp:positionV>
            <wp:extent cx="2470575" cy="1570299"/>
            <wp:effectExtent l="0" t="0" r="0" b="0"/>
            <wp:wrapSquare wrapText="bothSides" distT="19050" distB="19050" distL="19050" distR="19050"/>
            <wp:docPr id="33" name="image2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2.jpg"/>
                    <pic:cNvPicPr preferRelativeResize="0"/>
                  </pic:nvPicPr>
                  <pic:blipFill>
                    <a:blip r:embed="rId22"/>
                    <a:srcRect l="24741" t="41479" r="34261" b="38976"/>
                    <a:stretch>
                      <a:fillRect/>
                    </a:stretch>
                  </pic:blipFill>
                  <pic:spPr>
                    <a:xfrm>
                      <a:off x="0" y="0"/>
                      <a:ext cx="2470575" cy="15702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62AB275" w14:textId="77777777" w:rsidR="00260838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</w:p>
    <w:p w14:paraId="2F0CE4EF" w14:textId="77777777" w:rsidR="00260838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#5: Comments</w:t>
      </w:r>
    </w:p>
    <w:p w14:paraId="1CB761AB" w14:textId="77777777" w:rsidR="00260838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Making code readable to people was already mentioned. </w:t>
      </w:r>
    </w:p>
    <w:p w14:paraId="422AA37B" w14:textId="77777777" w:rsidR="00260838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already learned about blank lines. </w:t>
      </w:r>
    </w:p>
    <w:p w14:paraId="78CE6EA9" w14:textId="77777777" w:rsidR="00260838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Now let’s find out about comments.</w:t>
      </w:r>
    </w:p>
    <w:p w14:paraId="22784674" w14:textId="7475BFFA" w:rsidR="00260838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9050" distB="19050" distL="19050" distR="19050" wp14:anchorId="5CBC110E" wp14:editId="56F38769">
            <wp:extent cx="2667000" cy="1440655"/>
            <wp:effectExtent l="0" t="0" r="0" b="762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79130" cy="144720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0338CB78" w14:textId="6452C8F0" w:rsidR="00260838" w:rsidRDefault="008A64DE" w:rsidP="008A64DE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74624" behindDoc="0" locked="0" layoutInCell="1" hidden="0" allowOverlap="1" wp14:anchorId="7F4A928F" wp14:editId="7F612960">
            <wp:simplePos x="0" y="0"/>
            <wp:positionH relativeFrom="column">
              <wp:posOffset>-218440</wp:posOffset>
            </wp:positionH>
            <wp:positionV relativeFrom="paragraph">
              <wp:posOffset>64135</wp:posOffset>
            </wp:positionV>
            <wp:extent cx="1287780" cy="2307590"/>
            <wp:effectExtent l="0" t="0" r="0" b="0"/>
            <wp:wrapSquare wrapText="bothSides" distT="228600" distB="228600" distL="228600" distR="228600"/>
            <wp:docPr id="29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780" cy="230759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34E274F7" w14:textId="77777777" w:rsidR="00260838" w:rsidRDefault="00000000" w:rsidP="008A64DE">
      <w:pPr>
        <w:widowControl w:val="0"/>
        <w:numPr>
          <w:ilvl w:val="0"/>
          <w:numId w:val="15"/>
        </w:numPr>
        <w:ind w:left="270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The instruction panel defines two words:</w:t>
      </w:r>
    </w:p>
    <w:p w14:paraId="6EADEE50" w14:textId="77777777" w:rsidR="00260838" w:rsidRDefault="00000000" w:rsidP="008A64DE">
      <w:pPr>
        <w:widowControl w:val="0"/>
        <w:numPr>
          <w:ilvl w:val="1"/>
          <w:numId w:val="15"/>
        </w:numPr>
        <w:ind w:left="2700"/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  <w:t>Readability</w:t>
      </w:r>
    </w:p>
    <w:p w14:paraId="219C67F4" w14:textId="77777777" w:rsidR="00260838" w:rsidRDefault="00000000" w:rsidP="008A64DE">
      <w:pPr>
        <w:widowControl w:val="0"/>
        <w:numPr>
          <w:ilvl w:val="1"/>
          <w:numId w:val="15"/>
        </w:numPr>
        <w:ind w:left="2700"/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</w:pPr>
      <w:r>
        <w:rPr>
          <w:rFonts w:ascii="Quattrocento Sans" w:eastAsia="Quattrocento Sans" w:hAnsi="Quattrocento Sans" w:cs="Quattrocento Sans"/>
          <w:b/>
          <w:color w:val="0000FF"/>
          <w:sz w:val="32"/>
          <w:szCs w:val="32"/>
        </w:rPr>
        <w:t>Comments</w:t>
      </w:r>
    </w:p>
    <w:p w14:paraId="084CBCE8" w14:textId="53DD8F93" w:rsidR="00260838" w:rsidRDefault="00000000" w:rsidP="008A64DE">
      <w:pPr>
        <w:widowControl w:val="0"/>
        <w:numPr>
          <w:ilvl w:val="0"/>
          <w:numId w:val="15"/>
        </w:numPr>
        <w:ind w:left="270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Write the definitions in your Mission Log</w:t>
      </w:r>
    </w:p>
    <w:p w14:paraId="02F7CBC7" w14:textId="75D9D4D6" w:rsidR="00260838" w:rsidRDefault="008A64DE" w:rsidP="008A64DE">
      <w:pPr>
        <w:widowControl w:val="0"/>
        <w:numPr>
          <w:ilvl w:val="0"/>
          <w:numId w:val="15"/>
        </w:numPr>
        <w:spacing w:after="240"/>
        <w:ind w:left="270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57150" distB="57150" distL="57150" distR="57150" simplePos="0" relativeHeight="251675648" behindDoc="0" locked="0" layoutInCell="1" hidden="0" allowOverlap="1" wp14:anchorId="7F480D09" wp14:editId="70C22E74">
            <wp:simplePos x="0" y="0"/>
            <wp:positionH relativeFrom="column">
              <wp:posOffset>2514600</wp:posOffset>
            </wp:positionH>
            <wp:positionV relativeFrom="paragraph">
              <wp:posOffset>59690</wp:posOffset>
            </wp:positionV>
            <wp:extent cx="1149768" cy="314325"/>
            <wp:effectExtent l="0" t="0" r="0" b="0"/>
            <wp:wrapSquare wrapText="bothSides" distT="57150" distB="57150" distL="57150" distR="57150"/>
            <wp:docPr id="9" name="image2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49768" cy="3143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Click on                      to add it to the toolbox</w:t>
      </w:r>
    </w:p>
    <w:p w14:paraId="77514D4F" w14:textId="77777777" w:rsidR="00260838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br w:type="page"/>
      </w:r>
      <w:r>
        <w:rPr>
          <w:noProof/>
        </w:rPr>
        <w:drawing>
          <wp:anchor distT="19050" distB="19050" distL="19050" distR="19050" simplePos="0" relativeHeight="251676672" behindDoc="0" locked="0" layoutInCell="1" hidden="0" allowOverlap="1" wp14:anchorId="615264C2" wp14:editId="30F057C5">
            <wp:simplePos x="0" y="0"/>
            <wp:positionH relativeFrom="column">
              <wp:posOffset>1443038</wp:posOffset>
            </wp:positionH>
            <wp:positionV relativeFrom="paragraph">
              <wp:posOffset>92239</wp:posOffset>
            </wp:positionV>
            <wp:extent cx="4329113" cy="1607699"/>
            <wp:effectExtent l="0" t="0" r="0" b="0"/>
            <wp:wrapSquare wrapText="bothSides" distT="19050" distB="19050" distL="19050" distR="19050"/>
            <wp:docPr id="16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329113" cy="16076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50FBC80" w14:textId="77777777" w:rsidR="00260838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#5: Comments</w:t>
      </w:r>
    </w:p>
    <w:p w14:paraId="0E4D8ABC" w14:textId="4D7D37AB" w:rsidR="00260838" w:rsidRDefault="00000000" w:rsidP="008A64DE">
      <w:pPr>
        <w:widowControl w:val="0"/>
        <w:spacing w:after="240"/>
        <w:ind w:left="14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77696" behindDoc="0" locked="0" layoutInCell="1" hidden="0" allowOverlap="1" wp14:anchorId="0F63EC9F" wp14:editId="2DBE6033">
            <wp:simplePos x="0" y="0"/>
            <wp:positionH relativeFrom="column">
              <wp:posOffset>-154281</wp:posOffset>
            </wp:positionH>
            <wp:positionV relativeFrom="paragraph">
              <wp:posOffset>146685</wp:posOffset>
            </wp:positionV>
            <wp:extent cx="1287851" cy="2307760"/>
            <wp:effectExtent l="0" t="0" r="0" b="0"/>
            <wp:wrapSquare wrapText="bothSides" distT="228600" distB="228600" distL="228600" distR="22860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851" cy="230776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Add three comments to your code</w:t>
      </w:r>
    </w:p>
    <w:p w14:paraId="4FD004EB" w14:textId="77777777" w:rsidR="00260838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48"/>
          <w:szCs w:val="48"/>
        </w:rPr>
      </w:pP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7A59952B" w14:textId="48EFFE99" w:rsidR="00260838" w:rsidRDefault="00000000" w:rsidP="008A64DE">
      <w:pPr>
        <w:widowControl w:val="0"/>
        <w:numPr>
          <w:ilvl w:val="0"/>
          <w:numId w:val="6"/>
        </w:numPr>
        <w:tabs>
          <w:tab w:val="left" w:pos="990"/>
          <w:tab w:val="left" w:pos="1350"/>
          <w:tab w:val="left" w:pos="2880"/>
        </w:tabs>
        <w:ind w:left="270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Add a comment with your name at the top of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>your code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  </w:t>
      </w:r>
      <w:r>
        <w:rPr>
          <w:rFonts w:ascii="Quattrocento Sans" w:eastAsia="Quattrocento Sans" w:hAnsi="Quattrocento Sans" w:cs="Quattrocento Sans"/>
          <w:color w:val="38761D"/>
          <w:sz w:val="32"/>
          <w:szCs w:val="32"/>
        </w:rPr>
        <w:t>(</w:t>
      </w:r>
      <w:proofErr w:type="gramEnd"/>
      <w:r>
        <w:rPr>
          <w:rFonts w:ascii="Quattrocento Sans" w:eastAsia="Quattrocento Sans" w:hAnsi="Quattrocento Sans" w:cs="Quattrocento Sans"/>
          <w:color w:val="38761D"/>
          <w:sz w:val="32"/>
          <w:szCs w:val="32"/>
        </w:rPr>
        <w:t>line 1)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</w:t>
      </w:r>
    </w:p>
    <w:p w14:paraId="59BC7EBE" w14:textId="3CBFECB7" w:rsidR="00260838" w:rsidRDefault="00000000" w:rsidP="008A64DE">
      <w:pPr>
        <w:widowControl w:val="0"/>
        <w:numPr>
          <w:ilvl w:val="0"/>
          <w:numId w:val="6"/>
        </w:numPr>
        <w:tabs>
          <w:tab w:val="left" w:pos="990"/>
          <w:tab w:val="left" w:pos="1350"/>
          <w:tab w:val="left" w:pos="2880"/>
        </w:tabs>
        <w:ind w:left="270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Add a comment before the </w:t>
      </w:r>
      <w:proofErr w:type="spellStart"/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display.show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()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statement   </w:t>
      </w:r>
      <w:r>
        <w:rPr>
          <w:rFonts w:ascii="Quattrocento Sans" w:eastAsia="Quattrocento Sans" w:hAnsi="Quattrocento Sans" w:cs="Quattrocento Sans"/>
          <w:color w:val="38761D"/>
          <w:sz w:val="32"/>
          <w:szCs w:val="32"/>
        </w:rPr>
        <w:t>(line 4)</w:t>
      </w:r>
    </w:p>
    <w:p w14:paraId="0B771FBF" w14:textId="77777777" w:rsidR="008A64DE" w:rsidRDefault="00000000" w:rsidP="008A64DE">
      <w:pPr>
        <w:widowControl w:val="0"/>
        <w:numPr>
          <w:ilvl w:val="0"/>
          <w:numId w:val="6"/>
        </w:numPr>
        <w:tabs>
          <w:tab w:val="left" w:pos="990"/>
          <w:tab w:val="left" w:pos="1350"/>
          <w:tab w:val="left" w:pos="2880"/>
        </w:tabs>
        <w:ind w:left="270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Add a comment before the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audio.mp3(</w:t>
      </w:r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)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  <w:t xml:space="preserve">statement   </w:t>
      </w:r>
      <w:r>
        <w:rPr>
          <w:rFonts w:ascii="Quattrocento Sans" w:eastAsia="Quattrocento Sans" w:hAnsi="Quattrocento Sans" w:cs="Quattrocento Sans"/>
          <w:color w:val="38761D"/>
          <w:sz w:val="32"/>
          <w:szCs w:val="32"/>
        </w:rPr>
        <w:t>(line 6)</w:t>
      </w:r>
    </w:p>
    <w:p w14:paraId="3C02A0B7" w14:textId="4378C700" w:rsidR="00260838" w:rsidRPr="008A64DE" w:rsidRDefault="00000000" w:rsidP="008A64DE">
      <w:pPr>
        <w:widowControl w:val="0"/>
        <w:numPr>
          <w:ilvl w:val="0"/>
          <w:numId w:val="6"/>
        </w:numPr>
        <w:tabs>
          <w:tab w:val="left" w:pos="990"/>
          <w:tab w:val="left" w:pos="1350"/>
          <w:tab w:val="left" w:pos="2880"/>
        </w:tabs>
        <w:ind w:left="2700"/>
        <w:rPr>
          <w:rFonts w:ascii="Quattrocento Sans" w:eastAsia="Quattrocento Sans" w:hAnsi="Quattrocento Sans" w:cs="Quattrocento Sans"/>
          <w:sz w:val="32"/>
          <w:szCs w:val="32"/>
        </w:rPr>
      </w:pPr>
      <w:r w:rsidRPr="008A64DE">
        <w:rPr>
          <w:rFonts w:ascii="Quattrocento Sans" w:eastAsia="Quattrocento Sans" w:hAnsi="Quattrocento Sans" w:cs="Quattrocento Sans"/>
          <w:color w:val="434343"/>
          <w:sz w:val="32"/>
          <w:szCs w:val="32"/>
        </w:rPr>
        <w:t>Run the code</w:t>
      </w:r>
      <w:r>
        <w:rPr>
          <w:noProof/>
        </w:rPr>
        <w:drawing>
          <wp:anchor distT="19050" distB="19050" distL="19050" distR="19050" simplePos="0" relativeHeight="251678720" behindDoc="0" locked="0" layoutInCell="1" hidden="0" allowOverlap="1" wp14:anchorId="542ED4A6" wp14:editId="23A0BA53">
            <wp:simplePos x="0" y="0"/>
            <wp:positionH relativeFrom="column">
              <wp:posOffset>1771650</wp:posOffset>
            </wp:positionH>
            <wp:positionV relativeFrom="paragraph">
              <wp:posOffset>370898</wp:posOffset>
            </wp:positionV>
            <wp:extent cx="3367088" cy="2144351"/>
            <wp:effectExtent l="0" t="0" r="0" b="0"/>
            <wp:wrapSquare wrapText="bothSides" distT="19050" distB="19050" distL="19050" distR="19050"/>
            <wp:docPr id="4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67088" cy="21443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BDC6545" w14:textId="77777777" w:rsidR="00260838" w:rsidRDefault="00260838">
      <w:pPr>
        <w:widowControl w:val="0"/>
        <w:spacing w:after="240"/>
        <w:ind w:left="288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125EB45" w14:textId="77777777" w:rsidR="00260838" w:rsidRDefault="00260838">
      <w:pPr>
        <w:widowControl w:val="0"/>
        <w:spacing w:after="240"/>
        <w:ind w:left="288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6BFA2CB" w14:textId="77777777" w:rsidR="00260838" w:rsidRDefault="00260838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0D4E85E" w14:textId="77777777" w:rsidR="00260838" w:rsidRDefault="00260838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02E30E7B" w14:textId="77777777" w:rsidR="00260838" w:rsidRDefault="00260838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5BAF3E3A" w14:textId="77777777" w:rsidR="00260838" w:rsidRDefault="00260838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6CF32F96" w14:textId="77777777" w:rsidR="00260838" w:rsidRDefault="00000000">
      <w:pPr>
        <w:spacing w:after="160"/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noProof/>
        </w:rPr>
        <w:drawing>
          <wp:anchor distT="114300" distB="114300" distL="114300" distR="114300" simplePos="0" relativeHeight="251679744" behindDoc="0" locked="0" layoutInCell="1" hidden="0" allowOverlap="1" wp14:anchorId="6818C9B5" wp14:editId="19FF1081">
            <wp:simplePos x="0" y="0"/>
            <wp:positionH relativeFrom="column">
              <wp:posOffset>-57149</wp:posOffset>
            </wp:positionH>
            <wp:positionV relativeFrom="paragraph">
              <wp:posOffset>387562</wp:posOffset>
            </wp:positionV>
            <wp:extent cx="1186780" cy="1123950"/>
            <wp:effectExtent l="0" t="0" r="0" b="0"/>
            <wp:wrapSquare wrapText="bothSides" distT="114300" distB="114300" distL="114300" distR="114300"/>
            <wp:docPr id="15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86780" cy="11239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48759064" w14:textId="77777777" w:rsidR="00260838" w:rsidRDefault="00000000">
      <w:pPr>
        <w:spacing w:after="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br/>
        <w:t>Mission Quiz: Sounds and Readable</w:t>
      </w:r>
    </w:p>
    <w:p w14:paraId="613132C1" w14:textId="77777777" w:rsidR="00260838" w:rsidRDefault="00000000">
      <w:pPr>
        <w:widowControl w:val="0"/>
        <w:spacing w:after="240"/>
        <w:ind w:firstLine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Test your skills by 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taking the quiz</w:t>
      </w:r>
      <w:r>
        <w:rPr>
          <w:rFonts w:ascii="Quattrocento Sans" w:eastAsia="Quattrocento Sans" w:hAnsi="Quattrocento Sans" w:cs="Quattrocento Sans"/>
          <w:sz w:val="32"/>
          <w:szCs w:val="32"/>
        </w:rPr>
        <w:t>.</w:t>
      </w:r>
    </w:p>
    <w:p w14:paraId="3774FB91" w14:textId="77777777" w:rsidR="00260838" w:rsidRDefault="00260838">
      <w:pPr>
        <w:ind w:left="7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1DE3C145" w14:textId="77777777" w:rsidR="00260838" w:rsidRDefault="00000000">
      <w:pPr>
        <w:spacing w:after="160"/>
        <w:rPr>
          <w:rFonts w:ascii="Quattrocento Sans" w:eastAsia="Quattrocento Sans" w:hAnsi="Quattrocento Sans" w:cs="Quattrocento Sans"/>
          <w:b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Objective #6: Portable mp3s</w:t>
      </w:r>
    </w:p>
    <w:p w14:paraId="457A3481" w14:textId="77777777" w:rsidR="00260838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After the code is running on </w:t>
      </w:r>
      <w:proofErr w:type="gram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the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proofErr w:type="gram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, you can go unplugged.</w:t>
      </w:r>
    </w:p>
    <w:p w14:paraId="7C3D1ACB" w14:textId="77777777" w:rsidR="00260838" w:rsidRPr="008A64DE" w:rsidRDefault="00000000" w:rsidP="008A64DE">
      <w:pPr>
        <w:pStyle w:val="ListParagraph"/>
        <w:widowControl w:val="0"/>
        <w:numPr>
          <w:ilvl w:val="0"/>
          <w:numId w:val="20"/>
        </w:numPr>
        <w:spacing w:before="22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 w:rsidRPr="008A64DE">
        <w:rPr>
          <w:rFonts w:ascii="Quattrocento Sans" w:eastAsia="Quattrocento Sans" w:hAnsi="Quattrocento Sans" w:cs="Quattrocento Sans"/>
          <w:sz w:val="32"/>
          <w:szCs w:val="32"/>
        </w:rPr>
        <w:t xml:space="preserve">After you run a program, it is loaded on the </w:t>
      </w:r>
      <w:proofErr w:type="spellStart"/>
      <w:r w:rsidRPr="008A64DE"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</w:p>
    <w:p w14:paraId="4F39C718" w14:textId="1E829A21" w:rsidR="00260838" w:rsidRPr="008A64DE" w:rsidRDefault="008A64DE" w:rsidP="008A64DE">
      <w:pPr>
        <w:pStyle w:val="ListParagraph"/>
        <w:widowControl w:val="0"/>
        <w:numPr>
          <w:ilvl w:val="0"/>
          <w:numId w:val="20"/>
        </w:numPr>
        <w:spacing w:after="220"/>
        <w:rPr>
          <w:rFonts w:ascii="Quattrocento Sans" w:eastAsia="Quattrocento Sans" w:hAnsi="Quattrocento Sans" w:cs="Quattrocento Sans"/>
          <w:color w:val="000000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80768" behindDoc="0" locked="0" layoutInCell="1" hidden="0" allowOverlap="1" wp14:anchorId="6928DFFB" wp14:editId="2ABDCF8C">
            <wp:simplePos x="0" y="0"/>
            <wp:positionH relativeFrom="column">
              <wp:posOffset>1028700</wp:posOffset>
            </wp:positionH>
            <wp:positionV relativeFrom="paragraph">
              <wp:posOffset>627380</wp:posOffset>
            </wp:positionV>
            <wp:extent cx="3543300" cy="1414145"/>
            <wp:effectExtent l="0" t="0" r="0" b="0"/>
            <wp:wrapSquare wrapText="bothSides" distT="19050" distB="19050" distL="19050" distR="19050"/>
            <wp:docPr id="20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141414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 w:rsidRPr="008A64DE">
        <w:rPr>
          <w:rFonts w:ascii="Quattrocento Sans" w:eastAsia="Quattrocento Sans" w:hAnsi="Quattrocento Sans" w:cs="Quattrocento Sans"/>
          <w:sz w:val="32"/>
          <w:szCs w:val="32"/>
        </w:rPr>
        <w:t xml:space="preserve">You can unplug the </w:t>
      </w:r>
      <w:proofErr w:type="spellStart"/>
      <w:r w:rsidR="00000000" w:rsidRPr="008A64DE"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  <w:r w:rsidR="00000000" w:rsidRPr="008A64DE">
        <w:rPr>
          <w:rFonts w:ascii="Quattrocento Sans" w:eastAsia="Quattrocento Sans" w:hAnsi="Quattrocento Sans" w:cs="Quattrocento Sans"/>
          <w:sz w:val="32"/>
          <w:szCs w:val="32"/>
        </w:rPr>
        <w:t xml:space="preserve"> from the computer and run on batteries</w:t>
      </w:r>
    </w:p>
    <w:p w14:paraId="7697CC8A" w14:textId="77777777" w:rsidR="00260838" w:rsidRDefault="00260838">
      <w:pPr>
        <w:widowControl w:val="0"/>
        <w:spacing w:before="220" w:after="220"/>
        <w:rPr>
          <w:rFonts w:ascii="Quattrocento Sans" w:eastAsia="Quattrocento Sans" w:hAnsi="Quattrocento Sans" w:cs="Quattrocento Sans"/>
          <w:sz w:val="32"/>
          <w:szCs w:val="32"/>
        </w:rPr>
      </w:pPr>
    </w:p>
    <w:p w14:paraId="388ECEC2" w14:textId="77777777" w:rsidR="00260838" w:rsidRDefault="00260838">
      <w:pPr>
        <w:widowControl w:val="0"/>
        <w:spacing w:before="220" w:after="220"/>
        <w:ind w:left="720"/>
        <w:rPr>
          <w:rFonts w:ascii="Montserrat" w:eastAsia="Montserrat" w:hAnsi="Montserrat" w:cs="Montserrat"/>
          <w:b/>
          <w:color w:val="4EB748"/>
          <w:sz w:val="48"/>
          <w:szCs w:val="48"/>
        </w:rPr>
      </w:pPr>
    </w:p>
    <w:p w14:paraId="599EAF6F" w14:textId="77777777" w:rsidR="00260838" w:rsidRDefault="00260838">
      <w:pPr>
        <w:widowControl w:val="0"/>
        <w:spacing w:before="220" w:after="220"/>
        <w:ind w:left="720"/>
        <w:rPr>
          <w:rFonts w:ascii="Montserrat" w:eastAsia="Montserrat" w:hAnsi="Montserrat" w:cs="Montserrat"/>
          <w:b/>
          <w:color w:val="4EB748"/>
          <w:sz w:val="48"/>
          <w:szCs w:val="48"/>
        </w:rPr>
      </w:pPr>
    </w:p>
    <w:p w14:paraId="6B0FAF06" w14:textId="4ECFED9F" w:rsidR="00260838" w:rsidRDefault="00000000">
      <w:pPr>
        <w:widowControl w:val="0"/>
        <w:spacing w:before="220" w:after="220"/>
        <w:ind w:left="72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noProof/>
        </w:rPr>
        <w:drawing>
          <wp:anchor distT="228600" distB="228600" distL="228600" distR="228600" simplePos="0" relativeHeight="251681792" behindDoc="0" locked="0" layoutInCell="1" hidden="0" allowOverlap="1" wp14:anchorId="1A95D508" wp14:editId="23885F91">
            <wp:simplePos x="0" y="0"/>
            <wp:positionH relativeFrom="column">
              <wp:posOffset>205740</wp:posOffset>
            </wp:positionH>
            <wp:positionV relativeFrom="paragraph">
              <wp:posOffset>83820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3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Montserrat" w:eastAsia="Montserrat" w:hAnsi="Montserrat" w:cs="Montserrat"/>
          <w:b/>
          <w:color w:val="4EB748"/>
          <w:sz w:val="48"/>
          <w:szCs w:val="48"/>
        </w:rPr>
        <w:t>DO THIS:</w:t>
      </w:r>
    </w:p>
    <w:p w14:paraId="53BA5C16" w14:textId="77777777" w:rsidR="00260838" w:rsidRDefault="00000000" w:rsidP="008A64DE">
      <w:pPr>
        <w:widowControl w:val="0"/>
        <w:numPr>
          <w:ilvl w:val="0"/>
          <w:numId w:val="4"/>
        </w:numPr>
        <w:ind w:left="3330" w:hanging="5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Close the instruction panel</w:t>
      </w:r>
    </w:p>
    <w:p w14:paraId="2F6B88D7" w14:textId="77777777" w:rsidR="00260838" w:rsidRDefault="00000000" w:rsidP="008A64DE">
      <w:pPr>
        <w:widowControl w:val="0"/>
        <w:numPr>
          <w:ilvl w:val="0"/>
          <w:numId w:val="4"/>
        </w:numPr>
        <w:ind w:left="3330" w:hanging="5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Use camera controls to rotate the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</w:t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ab/>
        <w:t>in the scene</w:t>
      </w:r>
    </w:p>
    <w:p w14:paraId="4B6D7992" w14:textId="77777777" w:rsidR="00260838" w:rsidRDefault="00000000" w:rsidP="008A64DE">
      <w:pPr>
        <w:widowControl w:val="0"/>
        <w:numPr>
          <w:ilvl w:val="0"/>
          <w:numId w:val="4"/>
        </w:numPr>
        <w:spacing w:after="240"/>
        <w:ind w:left="3330" w:hanging="5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Click on the BATT switch</w:t>
      </w:r>
    </w:p>
    <w:p w14:paraId="41DDAB3C" w14:textId="77777777" w:rsidR="00260838" w:rsidRDefault="00000000" w:rsidP="008A64DE">
      <w:pPr>
        <w:widowControl w:val="0"/>
        <w:spacing w:after="240"/>
        <w:ind w:left="3330" w:hanging="540"/>
        <w:rPr>
          <w:rFonts w:ascii="Quattrocento Sans" w:eastAsia="Quattrocento Sans" w:hAnsi="Quattrocento Sans" w:cs="Quattrocento Sans"/>
          <w:b/>
          <w:color w:val="4EB748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(OPTIONAL)</w:t>
      </w:r>
    </w:p>
    <w:p w14:paraId="6FFEE46D" w14:textId="71A091F7" w:rsidR="00260838" w:rsidRDefault="00000000" w:rsidP="008A64DE">
      <w:pPr>
        <w:widowControl w:val="0"/>
        <w:numPr>
          <w:ilvl w:val="0"/>
          <w:numId w:val="9"/>
        </w:numPr>
        <w:ind w:left="34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Put batteries the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</w:p>
    <w:p w14:paraId="208E1C51" w14:textId="512B7B64" w:rsidR="00260838" w:rsidRDefault="00000000" w:rsidP="008A64DE">
      <w:pPr>
        <w:widowControl w:val="0"/>
        <w:numPr>
          <w:ilvl w:val="0"/>
          <w:numId w:val="9"/>
        </w:numPr>
        <w:ind w:left="34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Unplug from the computer</w:t>
      </w:r>
    </w:p>
    <w:p w14:paraId="06E10680" w14:textId="593E4EC9" w:rsidR="00260838" w:rsidRDefault="008A64DE" w:rsidP="008A64DE">
      <w:pPr>
        <w:widowControl w:val="0"/>
        <w:numPr>
          <w:ilvl w:val="0"/>
          <w:numId w:val="9"/>
        </w:numPr>
        <w:ind w:left="34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noProof/>
        </w:rPr>
        <w:drawing>
          <wp:anchor distT="19050" distB="19050" distL="19050" distR="19050" simplePos="0" relativeHeight="251682816" behindDoc="0" locked="0" layoutInCell="1" hidden="0" allowOverlap="1" wp14:anchorId="6C2DBE5C" wp14:editId="2BDE63C5">
            <wp:simplePos x="0" y="0"/>
            <wp:positionH relativeFrom="column">
              <wp:posOffset>4411980</wp:posOffset>
            </wp:positionH>
            <wp:positionV relativeFrom="paragraph">
              <wp:posOffset>89893</wp:posOffset>
            </wp:positionV>
            <wp:extent cx="1950720" cy="1518562"/>
            <wp:effectExtent l="0" t="0" r="0" b="5715"/>
            <wp:wrapSquare wrapText="bothSides" distT="19050" distB="19050" distL="19050" distR="19050"/>
            <wp:docPr id="28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52227" cy="1519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Quattrocento Sans" w:eastAsia="Quattrocento Sans" w:hAnsi="Quattrocento Sans" w:cs="Quattrocento Sans"/>
          <w:color w:val="434343"/>
          <w:sz w:val="32"/>
          <w:szCs w:val="32"/>
        </w:rPr>
        <w:t>Flip the BATT switch to position 1</w:t>
      </w:r>
    </w:p>
    <w:p w14:paraId="01C32363" w14:textId="7B5078FC" w:rsidR="00260838" w:rsidRDefault="00000000" w:rsidP="008A64DE">
      <w:pPr>
        <w:widowControl w:val="0"/>
        <w:numPr>
          <w:ilvl w:val="0"/>
          <w:numId w:val="9"/>
        </w:numPr>
        <w:spacing w:after="240"/>
        <w:ind w:left="34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Enjoy your </w:t>
      </w:r>
      <w:proofErr w:type="spellStart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CodeX</w:t>
      </w:r>
      <w:proofErr w:type="spellEnd"/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 “unplugged”!</w:t>
      </w:r>
    </w:p>
    <w:p w14:paraId="306E4CAB" w14:textId="77777777" w:rsidR="00260838" w:rsidRDefault="00000000">
      <w:pPr>
        <w:rPr>
          <w:rFonts w:ascii="Montserrat" w:eastAsia="Montserrat" w:hAnsi="Montserrat" w:cs="Montserrat"/>
          <w:b/>
          <w:color w:val="4EB748"/>
          <w:sz w:val="36"/>
          <w:szCs w:val="36"/>
        </w:rPr>
      </w:pPr>
      <w:r>
        <w:rPr>
          <w:rFonts w:ascii="Montserrat" w:eastAsia="Montserrat" w:hAnsi="Montserrat" w:cs="Montserrat"/>
          <w:b/>
          <w:color w:val="4EB748"/>
          <w:sz w:val="36"/>
          <w:szCs w:val="36"/>
        </w:rPr>
        <w:lastRenderedPageBreak/>
        <w:t>Mission Complete</w:t>
      </w:r>
    </w:p>
    <w:p w14:paraId="128004BB" w14:textId="77777777" w:rsidR="00260838" w:rsidRDefault="00000000">
      <w:pPr>
        <w:widowControl w:val="0"/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28"/>
          <w:szCs w:val="28"/>
        </w:rPr>
        <w:br/>
      </w: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 xml:space="preserve">You have completed the fifth mission. </w:t>
      </w:r>
      <w:r>
        <w:rPr>
          <w:noProof/>
        </w:rPr>
        <w:drawing>
          <wp:anchor distT="228600" distB="228600" distL="228600" distR="228600" simplePos="0" relativeHeight="251683840" behindDoc="0" locked="0" layoutInCell="1" hidden="0" allowOverlap="1" wp14:anchorId="640E7409" wp14:editId="198657C9">
            <wp:simplePos x="0" y="0"/>
            <wp:positionH relativeFrom="column">
              <wp:posOffset>76201</wp:posOffset>
            </wp:positionH>
            <wp:positionV relativeFrom="paragraph">
              <wp:posOffset>685800</wp:posOffset>
            </wp:positionV>
            <wp:extent cx="1357313" cy="2433108"/>
            <wp:effectExtent l="0" t="0" r="0" b="0"/>
            <wp:wrapSquare wrapText="bothSides" distT="228600" distB="228600" distL="228600" distR="228600"/>
            <wp:docPr id="30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243310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54422DC8" w14:textId="77777777" w:rsidR="00260838" w:rsidRDefault="00000000">
      <w:pPr>
        <w:widowControl w:val="0"/>
        <w:spacing w:after="240"/>
        <w:rPr>
          <w:rFonts w:ascii="Montserrat" w:eastAsia="Montserrat" w:hAnsi="Montserrat" w:cs="Montserrat"/>
          <w:b/>
          <w:color w:val="4EB748"/>
          <w:sz w:val="32"/>
          <w:szCs w:val="32"/>
        </w:rPr>
      </w:pPr>
      <w:r>
        <w:rPr>
          <w:rFonts w:ascii="Montserrat" w:eastAsia="Montserrat" w:hAnsi="Montserrat" w:cs="Montserrat"/>
          <w:b/>
          <w:color w:val="4EB748"/>
          <w:sz w:val="32"/>
          <w:szCs w:val="32"/>
        </w:rPr>
        <w:t>Do this:</w:t>
      </w:r>
    </w:p>
    <w:p w14:paraId="09E3462C" w14:textId="77777777" w:rsidR="00260838" w:rsidRDefault="00000000">
      <w:pPr>
        <w:widowControl w:val="0"/>
        <w:numPr>
          <w:ilvl w:val="0"/>
          <w:numId w:val="18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Read your “Completed Mission” message</w:t>
      </w:r>
    </w:p>
    <w:p w14:paraId="6F07CAC4" w14:textId="77777777" w:rsidR="00260838" w:rsidRDefault="00000000">
      <w:pPr>
        <w:widowControl w:val="0"/>
        <w:numPr>
          <w:ilvl w:val="0"/>
          <w:numId w:val="18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Complete your Mission 5 Log</w:t>
      </w:r>
    </w:p>
    <w:p w14:paraId="18FAB7AB" w14:textId="77777777" w:rsidR="00260838" w:rsidRDefault="00000000">
      <w:pPr>
        <w:widowControl w:val="0"/>
        <w:numPr>
          <w:ilvl w:val="1"/>
          <w:numId w:val="18"/>
        </w:numPr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Post-Mission Reflection</w:t>
      </w:r>
    </w:p>
    <w:p w14:paraId="6564D557" w14:textId="77777777" w:rsidR="00260838" w:rsidRDefault="00000000">
      <w:pPr>
        <w:widowControl w:val="0"/>
        <w:numPr>
          <w:ilvl w:val="0"/>
          <w:numId w:val="18"/>
        </w:numPr>
        <w:spacing w:after="24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color w:val="434343"/>
          <w:sz w:val="32"/>
          <w:szCs w:val="32"/>
        </w:rPr>
        <w:t>Get ready for your next mission!</w:t>
      </w:r>
    </w:p>
    <w:p w14:paraId="6859499D" w14:textId="77777777" w:rsidR="00260838" w:rsidRDefault="00000000">
      <w:pPr>
        <w:widowControl w:val="0"/>
        <w:spacing w:after="240"/>
        <w:ind w:left="72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  <w:r>
        <w:rPr>
          <w:rFonts w:ascii="Quattrocento Sans" w:eastAsia="Quattrocento Sans" w:hAnsi="Quattrocento Sans" w:cs="Quattrocento Sans"/>
          <w:noProof/>
          <w:color w:val="434343"/>
          <w:sz w:val="32"/>
          <w:szCs w:val="32"/>
        </w:rPr>
        <w:drawing>
          <wp:inline distT="114300" distB="114300" distL="114300" distR="114300" wp14:anchorId="51E27DAE" wp14:editId="78FC56DF">
            <wp:extent cx="4048125" cy="2327935"/>
            <wp:effectExtent l="0" t="0" r="0" b="0"/>
            <wp:docPr id="26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30"/>
                    <a:srcRect b="25259"/>
                    <a:stretch>
                      <a:fillRect/>
                    </a:stretch>
                  </pic:blipFill>
                  <pic:spPr>
                    <a:xfrm>
                      <a:off x="0" y="0"/>
                      <a:ext cx="4048125" cy="23279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469F22A" w14:textId="77777777" w:rsidR="00260838" w:rsidRDefault="00260838">
      <w:pPr>
        <w:widowControl w:val="0"/>
        <w:spacing w:after="240"/>
        <w:ind w:left="2160"/>
        <w:rPr>
          <w:rFonts w:ascii="Quattrocento Sans" w:eastAsia="Quattrocento Sans" w:hAnsi="Quattrocento Sans" w:cs="Quattrocento Sans"/>
          <w:color w:val="434343"/>
          <w:sz w:val="32"/>
          <w:szCs w:val="32"/>
        </w:rPr>
      </w:pPr>
    </w:p>
    <w:p w14:paraId="2F7BFED7" w14:textId="77777777" w:rsidR="00260838" w:rsidRDefault="00000000">
      <w:pPr>
        <w:rPr>
          <w:rFonts w:ascii="Montserrat" w:eastAsia="Montserrat" w:hAnsi="Montserrat" w:cs="Montserrat"/>
          <w:b/>
          <w:color w:val="4EB748"/>
          <w:sz w:val="44"/>
          <w:szCs w:val="44"/>
        </w:rPr>
      </w:pPr>
      <w:r>
        <w:rPr>
          <w:rFonts w:ascii="Montserrat" w:eastAsia="Montserrat" w:hAnsi="Montserrat" w:cs="Montserrat"/>
          <w:b/>
          <w:color w:val="4EB748"/>
          <w:sz w:val="44"/>
          <w:szCs w:val="44"/>
        </w:rPr>
        <w:t xml:space="preserve">Wait! Before you go … Clear the </w:t>
      </w:r>
      <w:proofErr w:type="spellStart"/>
      <w:r>
        <w:rPr>
          <w:rFonts w:ascii="Montserrat" w:eastAsia="Montserrat" w:hAnsi="Montserrat" w:cs="Montserrat"/>
          <w:b/>
          <w:color w:val="4EB748"/>
          <w:sz w:val="44"/>
          <w:szCs w:val="44"/>
        </w:rPr>
        <w:t>CodeX</w:t>
      </w:r>
      <w:proofErr w:type="spellEnd"/>
    </w:p>
    <w:p w14:paraId="42EC3FD1" w14:textId="77777777" w:rsidR="00260838" w:rsidRDefault="00000000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Go to FILE -- BROWSE FILES </w:t>
      </w:r>
    </w:p>
    <w:p w14:paraId="7C591A3A" w14:textId="77777777" w:rsidR="00260838" w:rsidRDefault="00000000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>Select the “</w:t>
      </w:r>
      <w:r>
        <w:rPr>
          <w:rFonts w:ascii="Quattrocento Sans" w:eastAsia="Quattrocento Sans" w:hAnsi="Quattrocento Sans" w:cs="Quattrocento Sans"/>
          <w:b/>
          <w:sz w:val="32"/>
          <w:szCs w:val="32"/>
        </w:rPr>
        <w:t>Clear</w:t>
      </w:r>
      <w:r>
        <w:rPr>
          <w:rFonts w:ascii="Quattrocento Sans" w:eastAsia="Quattrocento Sans" w:hAnsi="Quattrocento Sans" w:cs="Quattrocento Sans"/>
          <w:sz w:val="32"/>
          <w:szCs w:val="32"/>
        </w:rPr>
        <w:t>” file and open it</w:t>
      </w:r>
    </w:p>
    <w:p w14:paraId="01501318" w14:textId="77777777" w:rsidR="00260838" w:rsidRDefault="00000000">
      <w:pPr>
        <w:widowControl w:val="0"/>
        <w:spacing w:after="160"/>
        <w:ind w:left="720"/>
        <w:rPr>
          <w:rFonts w:ascii="Quattrocento Sans" w:eastAsia="Quattrocento Sans" w:hAnsi="Quattrocento Sans" w:cs="Quattrocento Sans"/>
          <w:sz w:val="32"/>
          <w:szCs w:val="32"/>
        </w:rPr>
      </w:pPr>
      <w:r>
        <w:rPr>
          <w:rFonts w:ascii="Quattrocento Sans" w:eastAsia="Quattrocento Sans" w:hAnsi="Quattrocento Sans" w:cs="Quattrocento Sans"/>
          <w:sz w:val="32"/>
          <w:szCs w:val="32"/>
        </w:rPr>
        <w:t xml:space="preserve">Run the program to clear the </w:t>
      </w:r>
      <w:proofErr w:type="spellStart"/>
      <w:r>
        <w:rPr>
          <w:rFonts w:ascii="Quattrocento Sans" w:eastAsia="Quattrocento Sans" w:hAnsi="Quattrocento Sans" w:cs="Quattrocento Sans"/>
          <w:sz w:val="32"/>
          <w:szCs w:val="32"/>
        </w:rPr>
        <w:t>CodeX</w:t>
      </w:r>
      <w:proofErr w:type="spellEnd"/>
    </w:p>
    <w:p w14:paraId="77F9221C" w14:textId="77777777" w:rsidR="00260838" w:rsidRDefault="00000000">
      <w:pPr>
        <w:rPr>
          <w:rFonts w:ascii="Quattrocento Sans" w:eastAsia="Quattrocento Sans" w:hAnsi="Quattrocento Sans" w:cs="Quattrocento Sans"/>
          <w:color w:val="434343"/>
          <w:sz w:val="44"/>
          <w:szCs w:val="44"/>
        </w:rPr>
      </w:pPr>
      <w:r>
        <w:rPr>
          <w:rFonts w:ascii="Montserrat" w:eastAsia="Montserrat" w:hAnsi="Montserrat" w:cs="Montserrat"/>
          <w:b/>
          <w:color w:val="4EB748"/>
          <w:sz w:val="44"/>
          <w:szCs w:val="44"/>
        </w:rPr>
        <w:t>Okay. Now you can go.</w:t>
      </w:r>
    </w:p>
    <w:sectPr w:rsidR="00260838">
      <w:headerReference w:type="default" r:id="rId31"/>
      <w:footerReference w:type="default" r:id="rId32"/>
      <w:footerReference w:type="first" r:id="rId33"/>
      <w:pgSz w:w="12240" w:h="15840"/>
      <w:pgMar w:top="1440" w:right="1440" w:bottom="1440" w:left="1440" w:header="720" w:footer="720" w:gutter="0"/>
      <w:pgNumType w:start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28D997B" w14:textId="77777777" w:rsidR="00DC72F4" w:rsidRDefault="00DC72F4">
      <w:pPr>
        <w:spacing w:line="240" w:lineRule="auto"/>
      </w:pPr>
      <w:r>
        <w:separator/>
      </w:r>
    </w:p>
  </w:endnote>
  <w:endnote w:type="continuationSeparator" w:id="0">
    <w:p w14:paraId="59FD2A1F" w14:textId="77777777" w:rsidR="00DC72F4" w:rsidRDefault="00DC72F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1" w:fontKey="{93BE01BA-184A-4F03-8ADE-F2F76DA572E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038A07F-D70C-484A-88CC-A86F9379BEE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3" w:fontKey="{C7F010C3-83D8-4381-931F-F456FACC9E85}"/>
    <w:embedBold r:id="rId4" w:fontKey="{6035673C-E780-4281-96E8-90D8ADB9F60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129A363-6694-4CC8-8C9B-BFA6059E5C4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09A931" w14:textId="77777777" w:rsidR="00260838" w:rsidRDefault="00000000">
    <w:pPr>
      <w:jc w:val="right"/>
      <w:rPr>
        <w:rFonts w:ascii="Quattrocento Sans" w:eastAsia="Quattrocento Sans" w:hAnsi="Quattrocento Sans" w:cs="Quattrocento Sans"/>
        <w:sz w:val="24"/>
        <w:szCs w:val="24"/>
      </w:rPr>
    </w:pPr>
    <w:r>
      <w:rPr>
        <w:rFonts w:ascii="Quattrocento Sans" w:eastAsia="Quattrocento Sans" w:hAnsi="Quattrocento Sans" w:cs="Quattrocento Sans"/>
        <w:sz w:val="24"/>
        <w:szCs w:val="24"/>
      </w:rPr>
      <w:t xml:space="preserve">Page </w:t>
    </w:r>
    <w:r>
      <w:rPr>
        <w:rFonts w:ascii="Quattrocento Sans" w:eastAsia="Quattrocento Sans" w:hAnsi="Quattrocento Sans" w:cs="Quattrocento Sans"/>
        <w:sz w:val="24"/>
        <w:szCs w:val="24"/>
      </w:rPr>
      <w:fldChar w:fldCharType="begin"/>
    </w:r>
    <w:r>
      <w:rPr>
        <w:rFonts w:ascii="Quattrocento Sans" w:eastAsia="Quattrocento Sans" w:hAnsi="Quattrocento Sans" w:cs="Quattrocento Sans"/>
        <w:sz w:val="24"/>
        <w:szCs w:val="24"/>
      </w:rPr>
      <w:instrText>PAGE</w:instrText>
    </w:r>
    <w:r>
      <w:rPr>
        <w:rFonts w:ascii="Quattrocento Sans" w:eastAsia="Quattrocento Sans" w:hAnsi="Quattrocento Sans" w:cs="Quattrocento Sans"/>
        <w:sz w:val="24"/>
        <w:szCs w:val="24"/>
      </w:rPr>
      <w:fldChar w:fldCharType="separate"/>
    </w:r>
    <w:r w:rsidR="008A64DE">
      <w:rPr>
        <w:rFonts w:ascii="Quattrocento Sans" w:eastAsia="Quattrocento Sans" w:hAnsi="Quattrocento Sans" w:cs="Quattrocento Sans"/>
        <w:noProof/>
        <w:sz w:val="24"/>
        <w:szCs w:val="24"/>
      </w:rPr>
      <w:t>1</w:t>
    </w:r>
    <w:r>
      <w:rPr>
        <w:rFonts w:ascii="Quattrocento Sans" w:eastAsia="Quattrocento Sans" w:hAnsi="Quattrocento Sans" w:cs="Quattrocento Sans"/>
        <w:sz w:val="24"/>
        <w:szCs w:val="24"/>
      </w:rPr>
      <w:fldChar w:fldCharType="end"/>
    </w:r>
    <w:r>
      <w:rPr>
        <w:noProof/>
      </w:rPr>
      <w:drawing>
        <wp:anchor distT="114300" distB="114300" distL="114300" distR="114300" simplePos="0" relativeHeight="251658240" behindDoc="0" locked="0" layoutInCell="1" hidden="0" allowOverlap="1" wp14:anchorId="32EE6545" wp14:editId="7EAFCD85">
          <wp:simplePos x="0" y="0"/>
          <wp:positionH relativeFrom="column">
            <wp:posOffset>1</wp:posOffset>
          </wp:positionH>
          <wp:positionV relativeFrom="paragraph">
            <wp:posOffset>-28574</wp:posOffset>
          </wp:positionV>
          <wp:extent cx="2021852" cy="311434"/>
          <wp:effectExtent l="0" t="0" r="0" b="0"/>
          <wp:wrapSquare wrapText="bothSides" distT="114300" distB="114300" distL="114300" distR="114300"/>
          <wp:docPr id="22" name="image1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21852" cy="31143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0DD7FA5" w14:textId="77777777" w:rsidR="00260838" w:rsidRDefault="0026083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4FF52E8" w14:textId="77777777" w:rsidR="00DC72F4" w:rsidRDefault="00DC72F4">
      <w:pPr>
        <w:spacing w:line="240" w:lineRule="auto"/>
      </w:pPr>
      <w:r>
        <w:separator/>
      </w:r>
    </w:p>
  </w:footnote>
  <w:footnote w:type="continuationSeparator" w:id="0">
    <w:p w14:paraId="78712C4F" w14:textId="77777777" w:rsidR="00DC72F4" w:rsidRDefault="00DC72F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C1AA62F" w14:textId="77777777" w:rsidR="00260838" w:rsidRDefault="00260838">
    <w:pPr>
      <w:widowControl w:val="0"/>
      <w:spacing w:before="220" w:after="220"/>
      <w:rPr>
        <w:rFonts w:ascii="Quattrocento Sans" w:eastAsia="Quattrocento Sans" w:hAnsi="Quattrocento Sans" w:cs="Quattrocento Sans"/>
        <w:sz w:val="32"/>
        <w:szCs w:val="3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8A0680"/>
    <w:multiLevelType w:val="multilevel"/>
    <w:tmpl w:val="0A92FC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1C8F5EDB"/>
    <w:multiLevelType w:val="multilevel"/>
    <w:tmpl w:val="75908626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2" w15:restartNumberingAfterBreak="0">
    <w:nsid w:val="242E3AC5"/>
    <w:multiLevelType w:val="multilevel"/>
    <w:tmpl w:val="8EC45C5A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3" w15:restartNumberingAfterBreak="0">
    <w:nsid w:val="309925BA"/>
    <w:multiLevelType w:val="multilevel"/>
    <w:tmpl w:val="1F1AB36A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4" w15:restartNumberingAfterBreak="0">
    <w:nsid w:val="3352089A"/>
    <w:multiLevelType w:val="hybridMultilevel"/>
    <w:tmpl w:val="7E74B852"/>
    <w:lvl w:ilvl="0" w:tplc="04090001">
      <w:start w:val="1"/>
      <w:numFmt w:val="bullet"/>
      <w:lvlText w:val=""/>
      <w:lvlJc w:val="left"/>
      <w:pPr>
        <w:ind w:left="99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1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3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5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7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9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1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3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50" w:hanging="360"/>
      </w:pPr>
      <w:rPr>
        <w:rFonts w:ascii="Wingdings" w:hAnsi="Wingdings" w:hint="default"/>
      </w:rPr>
    </w:lvl>
  </w:abstractNum>
  <w:abstractNum w:abstractNumId="5" w15:restartNumberingAfterBreak="0">
    <w:nsid w:val="442914D3"/>
    <w:multiLevelType w:val="multilevel"/>
    <w:tmpl w:val="1640FA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4B3B5618"/>
    <w:multiLevelType w:val="multilevel"/>
    <w:tmpl w:val="5E94D21E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lowerLetter"/>
      <w:lvlText w:val="%2.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decimal"/>
      <w:lvlText w:val="%4.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lowerLetter"/>
      <w:lvlText w:val="%5.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decimal"/>
      <w:lvlText w:val="%7.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lowerLetter"/>
      <w:lvlText w:val="%8.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7" w15:restartNumberingAfterBreak="0">
    <w:nsid w:val="4E5677E4"/>
    <w:multiLevelType w:val="multilevel"/>
    <w:tmpl w:val="4ED221D8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8" w15:restartNumberingAfterBreak="0">
    <w:nsid w:val="5458758F"/>
    <w:multiLevelType w:val="multilevel"/>
    <w:tmpl w:val="79AC23E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9" w15:restartNumberingAfterBreak="0">
    <w:nsid w:val="54F74FE5"/>
    <w:multiLevelType w:val="multilevel"/>
    <w:tmpl w:val="8CE21C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564137E4"/>
    <w:multiLevelType w:val="multilevel"/>
    <w:tmpl w:val="A6663E1C"/>
    <w:lvl w:ilvl="0">
      <w:start w:val="1"/>
      <w:numFmt w:val="bullet"/>
      <w:lvlText w:val="●"/>
      <w:lvlJc w:val="left"/>
      <w:pPr>
        <w:ind w:left="720" w:hanging="360"/>
      </w:pPr>
      <w:rPr>
        <w:rFonts w:ascii="Roboto" w:eastAsia="Roboto" w:hAnsi="Roboto" w:cs="Roboto"/>
        <w:color w:val="FFFFFF"/>
        <w:sz w:val="21"/>
        <w:szCs w:val="21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566B1817"/>
    <w:multiLevelType w:val="multilevel"/>
    <w:tmpl w:val="D4B858D0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2" w15:restartNumberingAfterBreak="0">
    <w:nsid w:val="567A3E40"/>
    <w:multiLevelType w:val="hybridMultilevel"/>
    <w:tmpl w:val="C4C4377A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3" w15:restartNumberingAfterBreak="0">
    <w:nsid w:val="57B801F2"/>
    <w:multiLevelType w:val="multilevel"/>
    <w:tmpl w:val="BF303B8E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4" w15:restartNumberingAfterBreak="0">
    <w:nsid w:val="58B6114A"/>
    <w:multiLevelType w:val="multilevel"/>
    <w:tmpl w:val="E7B4912A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5" w15:restartNumberingAfterBreak="0">
    <w:nsid w:val="6190140D"/>
    <w:multiLevelType w:val="multilevel"/>
    <w:tmpl w:val="B36A9DAE"/>
    <w:lvl w:ilvl="0">
      <w:start w:val="1"/>
      <w:numFmt w:val="bullet"/>
      <w:lvlText w:val="●"/>
      <w:lvlJc w:val="right"/>
      <w:pPr>
        <w:ind w:left="720" w:hanging="360"/>
      </w:pPr>
      <w:rPr>
        <w:rFonts w:ascii="Roboto" w:eastAsia="Roboto" w:hAnsi="Roboto" w:cs="Roboto"/>
        <w:b w:val="0"/>
        <w:i w:val="0"/>
        <w:smallCaps w:val="0"/>
        <w:strike w:val="0"/>
        <w:color w:val="FFFFFF"/>
        <w:sz w:val="21"/>
        <w:szCs w:val="21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16" w15:restartNumberingAfterBreak="0">
    <w:nsid w:val="63991F6E"/>
    <w:multiLevelType w:val="multilevel"/>
    <w:tmpl w:val="E0BE82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F01509F"/>
    <w:multiLevelType w:val="multilevel"/>
    <w:tmpl w:val="5CD48A12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8" w15:restartNumberingAfterBreak="0">
    <w:nsid w:val="71CD2243"/>
    <w:multiLevelType w:val="multilevel"/>
    <w:tmpl w:val="14E28F16"/>
    <w:lvl w:ilvl="0">
      <w:start w:val="1"/>
      <w:numFmt w:val="bullet"/>
      <w:lvlText w:val="●"/>
      <w:lvlJc w:val="right"/>
      <w:pPr>
        <w:ind w:left="7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48"/>
        <w:szCs w:val="48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right"/>
      <w:pPr>
        <w:ind w:left="14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36"/>
        <w:szCs w:val="36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right"/>
      <w:pPr>
        <w:ind w:left="21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434343"/>
        <w:sz w:val="28"/>
        <w:szCs w:val="28"/>
        <w:u w:val="none"/>
        <w:shd w:val="clear" w:color="auto" w:fill="auto"/>
        <w:vertAlign w:val="baseline"/>
      </w:rPr>
    </w:lvl>
    <w:lvl w:ilvl="3">
      <w:start w:val="1"/>
      <w:numFmt w:val="bullet"/>
      <w:lvlText w:val="●"/>
      <w:lvlJc w:val="right"/>
      <w:pPr>
        <w:ind w:left="28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4">
      <w:start w:val="1"/>
      <w:numFmt w:val="bullet"/>
      <w:lvlText w:val="○"/>
      <w:lvlJc w:val="right"/>
      <w:pPr>
        <w:ind w:left="360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right"/>
      <w:pPr>
        <w:ind w:left="432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6">
      <w:start w:val="1"/>
      <w:numFmt w:val="bullet"/>
      <w:lvlText w:val="●"/>
      <w:lvlJc w:val="right"/>
      <w:pPr>
        <w:ind w:left="504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7">
      <w:start w:val="1"/>
      <w:numFmt w:val="bullet"/>
      <w:lvlText w:val="○"/>
      <w:lvlJc w:val="right"/>
      <w:pPr>
        <w:ind w:left="576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right"/>
      <w:pPr>
        <w:ind w:left="6480" w:hanging="360"/>
      </w:pPr>
      <w:rPr>
        <w:rFonts w:ascii="Calibri" w:eastAsia="Calibri" w:hAnsi="Calibri" w:cs="Calibri"/>
        <w:b w:val="0"/>
        <w:i w:val="0"/>
        <w:smallCaps w:val="0"/>
        <w:strike w:val="0"/>
        <w:color w:val="7F7F7F"/>
        <w:sz w:val="28"/>
        <w:szCs w:val="28"/>
        <w:u w:val="none"/>
        <w:shd w:val="clear" w:color="auto" w:fill="auto"/>
        <w:vertAlign w:val="baseline"/>
      </w:rPr>
    </w:lvl>
  </w:abstractNum>
  <w:abstractNum w:abstractNumId="19" w15:restartNumberingAfterBreak="0">
    <w:nsid w:val="783271AE"/>
    <w:multiLevelType w:val="multilevel"/>
    <w:tmpl w:val="E050EA0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84150955">
    <w:abstractNumId w:val="3"/>
  </w:num>
  <w:num w:numId="2" w16cid:durableId="1494294280">
    <w:abstractNumId w:val="9"/>
  </w:num>
  <w:num w:numId="3" w16cid:durableId="1311444938">
    <w:abstractNumId w:val="7"/>
  </w:num>
  <w:num w:numId="4" w16cid:durableId="2020769306">
    <w:abstractNumId w:val="16"/>
  </w:num>
  <w:num w:numId="5" w16cid:durableId="308442413">
    <w:abstractNumId w:val="6"/>
  </w:num>
  <w:num w:numId="6" w16cid:durableId="1010329713">
    <w:abstractNumId w:val="18"/>
  </w:num>
  <w:num w:numId="7" w16cid:durableId="1722903313">
    <w:abstractNumId w:val="13"/>
  </w:num>
  <w:num w:numId="8" w16cid:durableId="1480463129">
    <w:abstractNumId w:val="19"/>
  </w:num>
  <w:num w:numId="9" w16cid:durableId="2093622390">
    <w:abstractNumId w:val="17"/>
  </w:num>
  <w:num w:numId="10" w16cid:durableId="686518304">
    <w:abstractNumId w:val="11"/>
  </w:num>
  <w:num w:numId="11" w16cid:durableId="1679887064">
    <w:abstractNumId w:val="15"/>
  </w:num>
  <w:num w:numId="12" w16cid:durableId="1675064344">
    <w:abstractNumId w:val="2"/>
  </w:num>
  <w:num w:numId="13" w16cid:durableId="247615908">
    <w:abstractNumId w:val="1"/>
  </w:num>
  <w:num w:numId="14" w16cid:durableId="1475683710">
    <w:abstractNumId w:val="5"/>
  </w:num>
  <w:num w:numId="15" w16cid:durableId="895706932">
    <w:abstractNumId w:val="8"/>
  </w:num>
  <w:num w:numId="16" w16cid:durableId="1076514440">
    <w:abstractNumId w:val="10"/>
  </w:num>
  <w:num w:numId="17" w16cid:durableId="624123968">
    <w:abstractNumId w:val="14"/>
  </w:num>
  <w:num w:numId="18" w16cid:durableId="1211918136">
    <w:abstractNumId w:val="0"/>
  </w:num>
  <w:num w:numId="19" w16cid:durableId="655767212">
    <w:abstractNumId w:val="4"/>
  </w:num>
  <w:num w:numId="20" w16cid:durableId="1078791297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60838"/>
    <w:rsid w:val="00260838"/>
    <w:rsid w:val="008A64DE"/>
    <w:rsid w:val="00D8368F"/>
    <w:rsid w:val="00DC7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B802A3"/>
  <w15:docId w15:val="{268A1F6C-8ECE-4F95-864A-6276B234B6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8A64DE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A64DE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8A64D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make.firialabs.com/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jp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Relationship Id="rId8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605</Words>
  <Characters>3455</Characters>
  <Application>Microsoft Office Word</Application>
  <DocSecurity>0</DocSecurity>
  <Lines>28</Lines>
  <Paragraphs>8</Paragraphs>
  <ScaleCrop>false</ScaleCrop>
  <Company/>
  <LinksUpToDate>false</LinksUpToDate>
  <CharactersWithSpaces>4052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Jill Jones</cp:lastModifiedBy>
  <cp:revision>2</cp:revision>
  <dcterms:created xsi:type="dcterms:W3CDTF">2024-07-26T05:12:00Z</dcterms:created>
  <dcterms:modified xsi:type="dcterms:W3CDTF">2024-07-26T05:18:00Z</dcterms:modified>
</cp:coreProperties>
</file>